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49AC" w14:textId="7245D24A" w:rsidR="00955FF6" w:rsidRPr="00955FF6" w:rsidRDefault="00955FF6" w:rsidP="00955FF6">
      <w:pPr>
        <w:tabs>
          <w:tab w:val="left" w:pos="3750"/>
        </w:tabs>
        <w:jc w:val="both"/>
        <w:rPr>
          <w:rFonts w:ascii="Arial" w:hAnsi="Arial" w:cs="Arial"/>
          <w:b/>
          <w:bCs/>
        </w:rPr>
      </w:pPr>
      <w:r w:rsidRPr="00456285">
        <w:rPr>
          <w:rFonts w:ascii="Arial" w:hAnsi="Arial" w:cs="Arial"/>
          <w:b/>
          <w:bCs/>
        </w:rPr>
        <w:t xml:space="preserve">Dossiê Amapá – 02 </w:t>
      </w:r>
    </w:p>
    <w:p w14:paraId="5301C01D" w14:textId="77777777" w:rsidR="006706FE" w:rsidRDefault="006706FE" w:rsidP="006706FE">
      <w:pPr>
        <w:tabs>
          <w:tab w:val="left" w:pos="375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Organizadores:</w:t>
      </w:r>
      <w:r>
        <w:rPr>
          <w:rFonts w:ascii="Arial" w:hAnsi="Arial" w:cs="Arial"/>
        </w:rPr>
        <w:t xml:space="preserve"> </w:t>
      </w:r>
    </w:p>
    <w:p w14:paraId="05340928" w14:textId="77777777" w:rsidR="006706FE" w:rsidRDefault="006706FE" w:rsidP="006706FE">
      <w:pPr>
        <w:tabs>
          <w:tab w:val="left" w:pos="37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Patrícia Rocha Chaves (UNIFAP)</w:t>
      </w:r>
    </w:p>
    <w:p w14:paraId="384FF73C" w14:textId="77777777" w:rsidR="006706FE" w:rsidRDefault="006706FE" w:rsidP="006706FE">
      <w:pPr>
        <w:tabs>
          <w:tab w:val="left" w:pos="37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Gutemberg de Vilhena Silva (UNIFAP)</w:t>
      </w:r>
    </w:p>
    <w:p w14:paraId="6ECC7902" w14:textId="38D74E72" w:rsidR="006706FE" w:rsidRDefault="006706FE" w:rsidP="006706FE">
      <w:pPr>
        <w:tabs>
          <w:tab w:val="left" w:pos="37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F22E4C2" w14:textId="539DCAC4" w:rsidR="009E18BB" w:rsidRPr="002C4BA3" w:rsidRDefault="002C4BA3" w:rsidP="002C4B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</w:pPr>
      <w:r w:rsidRPr="002C4BA3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Orientação para envio de resumos</w:t>
      </w:r>
      <w:r w:rsid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expandidos</w:t>
      </w:r>
      <w:r w:rsidRPr="002C4BA3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até a data </w:t>
      </w:r>
      <w:r w:rsidRPr="002C4BA3">
        <w:rPr>
          <w:rFonts w:ascii="Arial" w:eastAsia="Times New Roman" w:hAnsi="Arial" w:cs="Arial"/>
          <w:b/>
          <w:bCs/>
          <w:color w:val="1D1D1D"/>
          <w:sz w:val="24"/>
          <w:szCs w:val="24"/>
          <w:lang w:eastAsia="pt-BR"/>
        </w:rPr>
        <w:t>30/06/2022:</w:t>
      </w:r>
    </w:p>
    <w:p w14:paraId="1547D577" w14:textId="77777777" w:rsidR="002C4BA3" w:rsidRPr="002C4BA3" w:rsidRDefault="002C4BA3" w:rsidP="002C4BA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</w:p>
    <w:p w14:paraId="33EE8500" w14:textId="501522E3" w:rsidR="00B10D19" w:rsidRPr="00B10D19" w:rsidRDefault="009E18BB" w:rsidP="00F6187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O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s resumos expandidos deverão conter entre 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2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a 5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páginas,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</w:t>
      </w:r>
      <w:r w:rsidR="00B10D19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e conter </w:t>
      </w:r>
      <w:r w:rsid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T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ítulo </w:t>
      </w:r>
      <w:r w:rsid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(mesmo que seja 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provisório</w:t>
      </w:r>
      <w:r w:rsid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);</w:t>
      </w:r>
    </w:p>
    <w:p w14:paraId="65966A6D" w14:textId="2DCD363E" w:rsidR="00B10D19" w:rsidRPr="00B10D19" w:rsidRDefault="00B10D19" w:rsidP="00B10D1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No corpo do resumo:</w:t>
      </w:r>
      <w:r w:rsidR="009E18BB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delimitação do tema, objetivos,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hipóteses (se houver) referencial teórico,</w:t>
      </w:r>
      <w:r w:rsidR="009E18BB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metodologia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, </w:t>
      </w:r>
      <w:r w:rsidR="009E18BB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e 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possíveis </w:t>
      </w:r>
      <w:r w:rsidR="009E18BB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resultados, incluindo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os dados iniciais, figuras,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mapas e 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tabelas 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quando já for possível apresentar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</w:t>
      </w:r>
    </w:p>
    <w:p w14:paraId="27BFE173" w14:textId="7C7B3B74" w:rsidR="00C61A13" w:rsidRPr="00B10D19" w:rsidRDefault="00B10D19" w:rsidP="00B10D1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Referências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bibliográficas;</w:t>
      </w:r>
    </w:p>
    <w:p w14:paraId="5E69C42C" w14:textId="255A6EFB" w:rsidR="00C61A13" w:rsidRPr="00B10D19" w:rsidRDefault="00B10D19" w:rsidP="00B10D1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pt-BR"/>
        </w:rPr>
      </w:pP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O Formato do texto deverá ser: 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Formato do Word</w:t>
      </w:r>
      <w:r w:rsidR="009E18BB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;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Tamanho da página: A4;</w:t>
      </w: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 </w:t>
      </w:r>
      <w:r w:rsidR="00C61A13"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>Espaçamento 1,5; margens superior e inferior de 2,5 cm e margens esquerda e direita de 3,0 cm;</w:t>
      </w:r>
    </w:p>
    <w:p w14:paraId="6778A1A2" w14:textId="646C29E9" w:rsidR="00B10D19" w:rsidRPr="00B10D19" w:rsidRDefault="00C61A13" w:rsidP="00B10D19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B10D19">
        <w:rPr>
          <w:rFonts w:ascii="Arial" w:eastAsia="Times New Roman" w:hAnsi="Arial" w:cs="Arial"/>
          <w:color w:val="1D1D1D"/>
          <w:sz w:val="24"/>
          <w:szCs w:val="24"/>
          <w:lang w:eastAsia="pt-BR"/>
        </w:rPr>
        <w:t xml:space="preserve">Arquivo com tamanho máximo de 6 MB </w:t>
      </w:r>
    </w:p>
    <w:p w14:paraId="2490BB8B" w14:textId="77777777" w:rsidR="00B10D19" w:rsidRDefault="00B10D19" w:rsidP="00B10D1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F778C8D" w14:textId="2BED98FD" w:rsidR="00B10D19" w:rsidRPr="00B10D19" w:rsidRDefault="00B10D19" w:rsidP="00B10D1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Enviar para o </w:t>
      </w:r>
      <w:r w:rsidR="00955FF6">
        <w:rPr>
          <w:rFonts w:ascii="Arial" w:hAnsi="Arial" w:cs="Arial"/>
        </w:rPr>
        <w:t>e-mail:</w:t>
      </w:r>
      <w:r w:rsidR="006706FE">
        <w:rPr>
          <w:rFonts w:ascii="Arial" w:hAnsi="Arial" w:cs="Arial"/>
        </w:rPr>
        <w:t xml:space="preserve"> </w:t>
      </w:r>
      <w:hyperlink r:id="rId5" w:history="1">
        <w:r w:rsidR="006706FE">
          <w:rPr>
            <w:rStyle w:val="Hyperlink"/>
            <w:rFonts w:ascii="Arial" w:hAnsi="Arial" w:cs="Arial"/>
          </w:rPr>
          <w:t>dossiegeoamapa@gmail.com</w:t>
        </w:r>
      </w:hyperlink>
    </w:p>
    <w:sectPr w:rsidR="00B10D19" w:rsidRPr="00B10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1BE"/>
    <w:multiLevelType w:val="hybridMultilevel"/>
    <w:tmpl w:val="EEB6523E"/>
    <w:lvl w:ilvl="0" w:tplc="0416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BB17D39"/>
    <w:multiLevelType w:val="multilevel"/>
    <w:tmpl w:val="9F9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2417958">
    <w:abstractNumId w:val="1"/>
  </w:num>
  <w:num w:numId="2" w16cid:durableId="148204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A13"/>
    <w:rsid w:val="002151C0"/>
    <w:rsid w:val="002C4BA3"/>
    <w:rsid w:val="006706FE"/>
    <w:rsid w:val="00955FF6"/>
    <w:rsid w:val="009E18BB"/>
    <w:rsid w:val="00A4555C"/>
    <w:rsid w:val="00B10D19"/>
    <w:rsid w:val="00C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521"/>
  <w15:chartTrackingRefBased/>
  <w15:docId w15:val="{E0A3ED67-804E-4CFD-AFD2-8921E30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0D1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70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ssiegeoamap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2022-06-09T18:51:00Z</dcterms:created>
  <dcterms:modified xsi:type="dcterms:W3CDTF">2022-06-09T18:51:00Z</dcterms:modified>
</cp:coreProperties>
</file>