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1A54A4" w:rsidRDefault="001A54A4" w:rsidP="005224EF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</w:t>
      </w:r>
    </w:p>
    <w:p w:rsidR="009562BE" w:rsidRPr="00FD18EC" w:rsidRDefault="00F94E71" w:rsidP="005224EF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FD18EC">
        <w:rPr>
          <w:rFonts w:ascii="Times New Roman" w:hAnsi="Times New Roman"/>
          <w:b/>
          <w:sz w:val="24"/>
          <w:szCs w:val="24"/>
        </w:rPr>
        <w:t xml:space="preserve">CADASTRO </w:t>
      </w:r>
      <w:r w:rsidR="00B07FCF" w:rsidRPr="00FD18EC">
        <w:rPr>
          <w:rFonts w:ascii="Times New Roman" w:hAnsi="Times New Roman"/>
          <w:b/>
          <w:sz w:val="24"/>
          <w:szCs w:val="24"/>
        </w:rPr>
        <w:t>DE</w:t>
      </w:r>
      <w:r w:rsidR="004B3688" w:rsidRPr="00FD18EC">
        <w:rPr>
          <w:rFonts w:ascii="Times New Roman" w:hAnsi="Times New Roman"/>
          <w:b/>
          <w:sz w:val="24"/>
          <w:szCs w:val="24"/>
        </w:rPr>
        <w:t xml:space="preserve"> MOBILIDADE</w:t>
      </w:r>
      <w:r w:rsidR="00801A33">
        <w:rPr>
          <w:rFonts w:ascii="Times New Roman" w:hAnsi="Times New Roman"/>
          <w:b/>
          <w:sz w:val="24"/>
          <w:szCs w:val="24"/>
        </w:rPr>
        <w:t xml:space="preserve"> NACIONAL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    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      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>CEP :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</w:t>
            </w:r>
            <w:r w:rsidR="00484E2E">
              <w:rPr>
                <w:rFonts w:ascii="Times New Roman" w:hAnsi="Times New Roman"/>
                <w:sz w:val="24"/>
                <w:szCs w:val="24"/>
              </w:rPr>
              <w:t>% integralizado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FC6" w:rsidRDefault="00D41FC6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Campus: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 Marco Zero     (   ) Oiapoque</w:t>
            </w:r>
            <w:r w:rsidR="00801A33">
              <w:rPr>
                <w:rFonts w:ascii="Times New Roman" w:hAnsi="Times New Roman"/>
                <w:sz w:val="24"/>
                <w:szCs w:val="24"/>
              </w:rPr>
              <w:t xml:space="preserve">      (   )</w:t>
            </w:r>
            <w:r>
              <w:rPr>
                <w:rFonts w:ascii="Times New Roman" w:hAnsi="Times New Roman"/>
                <w:sz w:val="24"/>
                <w:szCs w:val="24"/>
              </w:rPr>
              <w:t>Santana</w:t>
            </w:r>
            <w:r w:rsidR="00801A33">
              <w:rPr>
                <w:rFonts w:ascii="Times New Roman" w:hAnsi="Times New Roman"/>
                <w:sz w:val="24"/>
                <w:szCs w:val="24"/>
              </w:rPr>
              <w:t xml:space="preserve">      (   )</w:t>
            </w:r>
            <w:r>
              <w:rPr>
                <w:rFonts w:ascii="Times New Roman" w:hAnsi="Times New Roman"/>
                <w:sz w:val="24"/>
                <w:szCs w:val="24"/>
              </w:rPr>
              <w:t>Mazagão</w:t>
            </w:r>
          </w:p>
          <w:p w:rsidR="00CD0AD1" w:rsidRPr="00DD2FC3" w:rsidRDefault="00CD0AD1" w:rsidP="00484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12C" w:rsidRDefault="00484E2E" w:rsidP="000D6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mobilidade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01A33">
              <w:rPr>
                <w:rFonts w:ascii="Times New Roman" w:hAnsi="Times New Roman"/>
                <w:sz w:val="24"/>
                <w:szCs w:val="24"/>
              </w:rPr>
              <w:t>1º/2020</w:t>
            </w:r>
          </w:p>
          <w:p w:rsidR="000D627E" w:rsidRPr="00DD2FC3" w:rsidRDefault="000D627E" w:rsidP="000D6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19" w:rsidRDefault="007A6819" w:rsidP="009562BE">
      <w:pPr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562BE" w:rsidRDefault="009562BE"/>
    <w:sectPr w:rsidR="009562BE" w:rsidSect="00EC4F8B">
      <w:headerReference w:type="default" r:id="rId6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A33" w:rsidRDefault="00801A33" w:rsidP="00801A33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6704" behindDoc="0" locked="0" layoutInCell="1" allowOverlap="1" wp14:anchorId="3F8A3061" wp14:editId="336ECF55">
          <wp:simplePos x="0" y="0"/>
          <wp:positionH relativeFrom="margin">
            <wp:posOffset>5335270</wp:posOffset>
          </wp:positionH>
          <wp:positionV relativeFrom="topMargin">
            <wp:posOffset>460375</wp:posOffset>
          </wp:positionV>
          <wp:extent cx="655320" cy="561975"/>
          <wp:effectExtent l="0" t="0" r="0" b="952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3D14BE67" wp14:editId="5FD95D0B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801A33" w:rsidRPr="00801A33" w:rsidRDefault="00801A33" w:rsidP="00801A33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PROGRAMA UNIFAP PELO MUNDO</w:t>
    </w:r>
  </w:p>
  <w:p w:rsidR="00801A33" w:rsidRPr="00801A33" w:rsidRDefault="00801A33" w:rsidP="00801A33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801A33" w:rsidRPr="00801A33" w:rsidRDefault="00801A33" w:rsidP="00801A33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801A33" w:rsidRPr="00801A33" w:rsidRDefault="00801A33" w:rsidP="00801A33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  <w:p w:rsidR="00A17CDF" w:rsidRPr="00801A33" w:rsidRDefault="00A17CDF" w:rsidP="00801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652"/>
    <w:rsid w:val="00041D91"/>
    <w:rsid w:val="00041EFD"/>
    <w:rsid w:val="0004612A"/>
    <w:rsid w:val="00047BD6"/>
    <w:rsid w:val="0005148E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627E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A0"/>
    <w:rsid w:val="00152BC6"/>
    <w:rsid w:val="00157F71"/>
    <w:rsid w:val="00161730"/>
    <w:rsid w:val="001629B3"/>
    <w:rsid w:val="00163905"/>
    <w:rsid w:val="00166B3F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0FE3"/>
    <w:rsid w:val="001A18EF"/>
    <w:rsid w:val="001A2FB8"/>
    <w:rsid w:val="001A54A4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2B3E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04310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D76CA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2AC8"/>
    <w:rsid w:val="0048447F"/>
    <w:rsid w:val="004844F1"/>
    <w:rsid w:val="00484E2E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3688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06E1E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1C8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5CAF"/>
    <w:rsid w:val="007F6C35"/>
    <w:rsid w:val="00801A33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C2C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56FB5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10D9"/>
    <w:rsid w:val="00A12085"/>
    <w:rsid w:val="00A17CDF"/>
    <w:rsid w:val="00A23002"/>
    <w:rsid w:val="00A238F9"/>
    <w:rsid w:val="00A25B32"/>
    <w:rsid w:val="00A26812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B72CC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1EB4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A7B7E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41FC6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18EC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68CF477"/>
  <w15:docId w15:val="{90755286-8156-4B4E-8DCF-C32F6C9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E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ANDERSON PAIXAO MORAES MARINHO</cp:lastModifiedBy>
  <cp:revision>12</cp:revision>
  <dcterms:created xsi:type="dcterms:W3CDTF">2018-04-05T18:38:00Z</dcterms:created>
  <dcterms:modified xsi:type="dcterms:W3CDTF">2019-09-23T17:06:00Z</dcterms:modified>
</cp:coreProperties>
</file>