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8218" w14:textId="63596668" w:rsidR="00201EB8" w:rsidRDefault="005E4F3E" w:rsidP="00840353">
      <w:pPr>
        <w:jc w:val="center"/>
      </w:pPr>
      <w:r>
        <w:rPr>
          <w:noProof/>
        </w:rPr>
        <w:drawing>
          <wp:inline distT="0" distB="0" distL="0" distR="0" wp14:anchorId="77BA9DC3" wp14:editId="5D4F29B2">
            <wp:extent cx="5760085" cy="81457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a samau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CD4D" w14:textId="77777777" w:rsidR="00201EB8" w:rsidRDefault="00201EB8" w:rsidP="00840353">
      <w:pPr>
        <w:jc w:val="center"/>
      </w:pPr>
    </w:p>
    <w:p w14:paraId="0E5CE31C" w14:textId="77777777" w:rsidR="00201EB8" w:rsidRDefault="00201EB8" w:rsidP="00840353">
      <w:pPr>
        <w:jc w:val="center"/>
      </w:pPr>
    </w:p>
    <w:p w14:paraId="50E851BD" w14:textId="77777777" w:rsidR="00201EB8" w:rsidRDefault="00201EB8" w:rsidP="00201EB8">
      <w:pPr>
        <w:jc w:val="both"/>
        <w:rPr>
          <w:sz w:val="28"/>
          <w:szCs w:val="28"/>
        </w:rPr>
      </w:pPr>
      <w:bookmarkStart w:id="0" w:name="_GoBack"/>
      <w:bookmarkEnd w:id="0"/>
      <w:r w:rsidRPr="00201EB8">
        <w:rPr>
          <w:sz w:val="28"/>
          <w:szCs w:val="28"/>
        </w:rPr>
        <w:lastRenderedPageBreak/>
        <w:t>Carta aos Acadêmicos</w:t>
      </w:r>
    </w:p>
    <w:p w14:paraId="7B9499CC" w14:textId="77777777" w:rsidR="00201EB8" w:rsidRDefault="00201EB8" w:rsidP="00201EB8">
      <w:pPr>
        <w:jc w:val="both"/>
        <w:rPr>
          <w:sz w:val="28"/>
          <w:szCs w:val="28"/>
        </w:rPr>
      </w:pPr>
    </w:p>
    <w:p w14:paraId="0EDD14A8" w14:textId="77777777" w:rsidR="00201EB8" w:rsidRPr="000F296D" w:rsidRDefault="00201EB8" w:rsidP="00201EB8">
      <w:pPr>
        <w:jc w:val="both"/>
        <w:rPr>
          <w:i/>
          <w:sz w:val="28"/>
          <w:szCs w:val="28"/>
        </w:rPr>
      </w:pPr>
      <w:r w:rsidRPr="000F296D">
        <w:rPr>
          <w:i/>
          <w:sz w:val="28"/>
          <w:szCs w:val="28"/>
        </w:rPr>
        <w:t>Vocês estão recebendo este documento que é um manual geral de padronização do TCC da Especialização em Inovação e Tecnologias Educacionais. Este documento normatiza a redação científica de nosso TCC, que foi escolhido para o formato de Resumo Expandido</w:t>
      </w:r>
      <w:r w:rsidR="00895848" w:rsidRPr="000F296D">
        <w:rPr>
          <w:i/>
          <w:sz w:val="28"/>
          <w:szCs w:val="28"/>
        </w:rPr>
        <w:t>, que é um formato acadêmico intermediário entre o resumo simples e um artigo científico completo. Fizemos a escolha desse modelo de TCC para se adequar as demandas de vocês</w:t>
      </w:r>
      <w:r w:rsidR="008B2B5D" w:rsidRPr="000F296D">
        <w:rPr>
          <w:i/>
          <w:sz w:val="28"/>
          <w:szCs w:val="28"/>
        </w:rPr>
        <w:t>, considerando que ele oferece uma visão mais detalhada e ampliada sobre o tema de pesquisa, mas sem atingir a extensão de um artigo completo. Esse formato é amplamente utilizado em congressos, seminários e eventos acadêmicos, permitindo que os pesquisadores apresentem suas ideias e resultados de forma clara e objetiva e pode ser produzido em um curto período de tempo.</w:t>
      </w:r>
    </w:p>
    <w:p w14:paraId="526E3A16" w14:textId="77777777" w:rsidR="000F296D" w:rsidRPr="000F296D" w:rsidRDefault="000F296D" w:rsidP="00201EB8">
      <w:pPr>
        <w:jc w:val="both"/>
        <w:rPr>
          <w:i/>
          <w:sz w:val="28"/>
          <w:szCs w:val="28"/>
        </w:rPr>
      </w:pPr>
      <w:r w:rsidRPr="000F296D">
        <w:rPr>
          <w:i/>
          <w:sz w:val="28"/>
          <w:szCs w:val="28"/>
        </w:rPr>
        <w:t>Pedimos atenção nas páginas seguintes, pois orientam quanto a estrutura e redação do TCC de acordo com as normas da ABNT!</w:t>
      </w:r>
      <w:r>
        <w:rPr>
          <w:i/>
          <w:sz w:val="28"/>
          <w:szCs w:val="28"/>
        </w:rPr>
        <w:t xml:space="preserve"> Atentem para os comentários deixados como notas ao lado da página.</w:t>
      </w:r>
    </w:p>
    <w:p w14:paraId="69B73BA6" w14:textId="77777777" w:rsidR="000F296D" w:rsidRPr="000F296D" w:rsidRDefault="000F296D" w:rsidP="00201EB8">
      <w:pPr>
        <w:jc w:val="both"/>
        <w:rPr>
          <w:i/>
          <w:sz w:val="28"/>
          <w:szCs w:val="28"/>
        </w:rPr>
      </w:pPr>
      <w:r w:rsidRPr="000F296D">
        <w:rPr>
          <w:i/>
          <w:sz w:val="28"/>
          <w:szCs w:val="28"/>
        </w:rPr>
        <w:t>Sucesso a todos!</w:t>
      </w:r>
    </w:p>
    <w:p w14:paraId="35785175" w14:textId="77777777" w:rsidR="000F296D" w:rsidRPr="000F296D" w:rsidRDefault="000F296D" w:rsidP="00201EB8">
      <w:pPr>
        <w:jc w:val="both"/>
        <w:rPr>
          <w:i/>
          <w:sz w:val="28"/>
          <w:szCs w:val="28"/>
        </w:rPr>
      </w:pPr>
    </w:p>
    <w:p w14:paraId="63D9BC89" w14:textId="77777777" w:rsidR="000F296D" w:rsidRPr="000F296D" w:rsidRDefault="000F296D" w:rsidP="00201EB8">
      <w:pPr>
        <w:jc w:val="both"/>
        <w:rPr>
          <w:i/>
          <w:sz w:val="28"/>
          <w:szCs w:val="28"/>
        </w:rPr>
      </w:pPr>
      <w:r w:rsidRPr="000F296D">
        <w:rPr>
          <w:i/>
          <w:sz w:val="28"/>
          <w:szCs w:val="28"/>
        </w:rPr>
        <w:t>Equipe Especialização em Inovação e Tecnologias Educacionais</w:t>
      </w:r>
    </w:p>
    <w:p w14:paraId="3322B51A" w14:textId="77777777" w:rsidR="00201EB8" w:rsidRDefault="00201EB8" w:rsidP="00840353">
      <w:pPr>
        <w:jc w:val="center"/>
      </w:pPr>
    </w:p>
    <w:p w14:paraId="558A7E69" w14:textId="77777777" w:rsidR="00201EB8" w:rsidRDefault="00201EB8" w:rsidP="00840353">
      <w:pPr>
        <w:jc w:val="center"/>
      </w:pPr>
    </w:p>
    <w:p w14:paraId="3D20656D" w14:textId="77777777" w:rsidR="00201EB8" w:rsidRDefault="00201EB8" w:rsidP="00840353">
      <w:pPr>
        <w:jc w:val="center"/>
      </w:pPr>
    </w:p>
    <w:p w14:paraId="1EDFD3ED" w14:textId="77777777" w:rsidR="000F296D" w:rsidRDefault="000F296D" w:rsidP="00840353">
      <w:pPr>
        <w:jc w:val="center"/>
      </w:pPr>
    </w:p>
    <w:p w14:paraId="0BD1EFF6" w14:textId="77777777" w:rsidR="000F296D" w:rsidRDefault="000F296D" w:rsidP="00840353">
      <w:pPr>
        <w:jc w:val="center"/>
      </w:pPr>
    </w:p>
    <w:p w14:paraId="0FEF6113" w14:textId="77777777" w:rsidR="000F296D" w:rsidRDefault="000F296D" w:rsidP="00840353">
      <w:pPr>
        <w:jc w:val="center"/>
      </w:pPr>
    </w:p>
    <w:p w14:paraId="6D6BCBEC" w14:textId="77777777" w:rsidR="00201EB8" w:rsidRDefault="00201EB8" w:rsidP="00840353">
      <w:pPr>
        <w:jc w:val="center"/>
      </w:pPr>
    </w:p>
    <w:p w14:paraId="5B7B1B83" w14:textId="77777777" w:rsidR="00201EB8" w:rsidRDefault="00201EB8" w:rsidP="00840353">
      <w:pPr>
        <w:jc w:val="center"/>
      </w:pPr>
    </w:p>
    <w:p w14:paraId="1CDB5752" w14:textId="77777777" w:rsidR="00201EB8" w:rsidRDefault="00201EB8" w:rsidP="00840353">
      <w:pPr>
        <w:jc w:val="center"/>
      </w:pPr>
    </w:p>
    <w:p w14:paraId="25B19964" w14:textId="77777777" w:rsidR="00201EB8" w:rsidRDefault="00201EB8" w:rsidP="00840353">
      <w:pPr>
        <w:jc w:val="center"/>
      </w:pPr>
    </w:p>
    <w:p w14:paraId="29565870" w14:textId="77777777" w:rsidR="00201EB8" w:rsidRDefault="00201EB8" w:rsidP="00840353">
      <w:pPr>
        <w:jc w:val="center"/>
      </w:pPr>
    </w:p>
    <w:p w14:paraId="708B829F" w14:textId="77777777" w:rsidR="00201EB8" w:rsidRDefault="00201EB8" w:rsidP="00840353">
      <w:pPr>
        <w:jc w:val="center"/>
      </w:pPr>
    </w:p>
    <w:p w14:paraId="331F07F9" w14:textId="77777777" w:rsidR="00201EB8" w:rsidRDefault="00201EB8" w:rsidP="00840353">
      <w:pPr>
        <w:jc w:val="center"/>
      </w:pPr>
    </w:p>
    <w:p w14:paraId="488198D3" w14:textId="77777777" w:rsidR="00201EB8" w:rsidRDefault="00201EB8" w:rsidP="00840353">
      <w:pPr>
        <w:jc w:val="center"/>
      </w:pPr>
    </w:p>
    <w:p w14:paraId="2ED0A76D" w14:textId="77777777" w:rsidR="00F71172" w:rsidRDefault="00853C70" w:rsidP="00840353">
      <w:pPr>
        <w:jc w:val="center"/>
      </w:pPr>
      <w:r w:rsidRPr="00853C70">
        <w:rPr>
          <w:noProof/>
          <w:lang w:eastAsia="pt-BR"/>
        </w:rPr>
        <w:drawing>
          <wp:anchor distT="0" distB="0" distL="114300" distR="114300" simplePos="0" relativeHeight="251655168" behindDoc="0" locked="0" layoutInCell="1" allowOverlap="1" wp14:anchorId="06260783" wp14:editId="55A180EA">
            <wp:simplePos x="0" y="0"/>
            <wp:positionH relativeFrom="column">
              <wp:posOffset>2524496</wp:posOffset>
            </wp:positionH>
            <wp:positionV relativeFrom="paragraph">
              <wp:posOffset>-939800</wp:posOffset>
            </wp:positionV>
            <wp:extent cx="699548" cy="759124"/>
            <wp:effectExtent l="0" t="0" r="0" b="3175"/>
            <wp:wrapNone/>
            <wp:docPr id="1" name="Imagem 1" descr="https://www2.unifap.br/samaumatech/files/2023/12/logo_samauma_tech-removebg-previe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2.unifap.br/samaumatech/files/2023/12/logo_samauma_tech-removebg-preview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48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</w:t>
      </w:r>
      <w:r w:rsidR="00840353">
        <w:t>SIDADE FEDERAL DO AMAPA – UNIFA</w:t>
      </w:r>
      <w:commentRangeStart w:id="1"/>
      <w:r w:rsidR="00840353">
        <w:t>P</w:t>
      </w:r>
      <w:commentRangeEnd w:id="1"/>
      <w:r w:rsidR="000F296D">
        <w:rPr>
          <w:rStyle w:val="Refdecomentrio"/>
        </w:rPr>
        <w:commentReference w:id="1"/>
      </w:r>
    </w:p>
    <w:p w14:paraId="15B3D319" w14:textId="77777777" w:rsidR="00840353" w:rsidRDefault="00840353" w:rsidP="00840353">
      <w:pPr>
        <w:jc w:val="center"/>
      </w:pPr>
      <w:r>
        <w:t>PRÓ-REITORIA DE PESQUISA E PÓS-GRADUAÇÃO – PROPESPG</w:t>
      </w:r>
    </w:p>
    <w:p w14:paraId="2EB61909" w14:textId="77777777" w:rsidR="00840353" w:rsidRDefault="00840353" w:rsidP="00840353">
      <w:pPr>
        <w:jc w:val="center"/>
      </w:pPr>
      <w:r>
        <w:t>DEPARTAMENTO DE PÓS-GRADUAÇÃO – DPG</w:t>
      </w:r>
    </w:p>
    <w:p w14:paraId="1AEB3587" w14:textId="77777777" w:rsidR="00840353" w:rsidRDefault="00840353" w:rsidP="00840353">
      <w:pPr>
        <w:jc w:val="center"/>
      </w:pPr>
      <w:r>
        <w:t>ESPECIALIZAÇÃO EM INOVAÇÃO E TECNOLOGIAS EDUCACIONAIS</w:t>
      </w:r>
    </w:p>
    <w:p w14:paraId="4C714BEB" w14:textId="77777777" w:rsidR="00840353" w:rsidRDefault="00840353" w:rsidP="00840353">
      <w:pPr>
        <w:jc w:val="center"/>
      </w:pPr>
      <w:r>
        <w:t>ACADÊMICO XXXXXX</w:t>
      </w:r>
      <w:commentRangeStart w:id="2"/>
      <w:r>
        <w:t>X</w:t>
      </w:r>
      <w:commentRangeEnd w:id="2"/>
      <w:r w:rsidR="000F296D">
        <w:rPr>
          <w:rStyle w:val="Refdecomentrio"/>
        </w:rPr>
        <w:commentReference w:id="2"/>
      </w:r>
    </w:p>
    <w:p w14:paraId="317A41FA" w14:textId="77777777" w:rsidR="00853C70" w:rsidRDefault="00840353" w:rsidP="00840353">
      <w:pPr>
        <w:jc w:val="center"/>
      </w:pPr>
      <w:r>
        <w:t>ACADÊMICO XXXXXXX</w:t>
      </w:r>
    </w:p>
    <w:p w14:paraId="3A41D1DD" w14:textId="77777777" w:rsidR="00853C70" w:rsidRDefault="00840353" w:rsidP="00840353">
      <w:pPr>
        <w:jc w:val="center"/>
      </w:pPr>
      <w:r>
        <w:t>ACADÊMICO XXXXXXX</w:t>
      </w:r>
    </w:p>
    <w:p w14:paraId="0A1CCE0D" w14:textId="77777777" w:rsidR="00853C70" w:rsidRDefault="00840353" w:rsidP="00840353">
      <w:pPr>
        <w:jc w:val="center"/>
      </w:pPr>
      <w:r>
        <w:t>ACADÊMICO XXXXXXX</w:t>
      </w:r>
    </w:p>
    <w:p w14:paraId="0E197622" w14:textId="77777777" w:rsidR="00853C70" w:rsidRDefault="00853C70"/>
    <w:p w14:paraId="01D5ACAE" w14:textId="77777777" w:rsidR="00853C70" w:rsidRDefault="00853C70"/>
    <w:p w14:paraId="7D4E36C5" w14:textId="77777777" w:rsidR="00853C70" w:rsidRDefault="00853C70"/>
    <w:p w14:paraId="3C98202D" w14:textId="77777777" w:rsidR="00853C70" w:rsidRDefault="00853C70"/>
    <w:p w14:paraId="33172B73" w14:textId="77777777" w:rsidR="00853C70" w:rsidRDefault="00853C70"/>
    <w:p w14:paraId="1AEAB119" w14:textId="77777777" w:rsidR="00853C70" w:rsidRDefault="00853C70"/>
    <w:p w14:paraId="3898C926" w14:textId="77777777" w:rsidR="00853C70" w:rsidRPr="00840353" w:rsidRDefault="00840353" w:rsidP="00840353">
      <w:pPr>
        <w:jc w:val="center"/>
        <w:rPr>
          <w:b/>
        </w:rPr>
      </w:pPr>
      <w:r w:rsidRPr="00840353">
        <w:rPr>
          <w:b/>
        </w:rPr>
        <w:t>TÍTULO DO TCC: subtítulo, se houver (centralizado, negrito, fonte 12</w:t>
      </w:r>
      <w:r>
        <w:rPr>
          <w:b/>
        </w:rPr>
        <w:t>, caixa alta somente no título</w:t>
      </w:r>
      <w:commentRangeStart w:id="3"/>
      <w:r w:rsidRPr="00840353">
        <w:rPr>
          <w:b/>
        </w:rPr>
        <w:t>)</w:t>
      </w:r>
      <w:commentRangeEnd w:id="3"/>
      <w:r w:rsidR="00EE6F13">
        <w:rPr>
          <w:rStyle w:val="Refdecomentrio"/>
        </w:rPr>
        <w:commentReference w:id="3"/>
      </w:r>
    </w:p>
    <w:p w14:paraId="58699211" w14:textId="77777777" w:rsidR="00853C70" w:rsidRDefault="00853C70"/>
    <w:p w14:paraId="65157927" w14:textId="77777777" w:rsidR="00853C70" w:rsidRDefault="00853C70"/>
    <w:p w14:paraId="03D5CB5A" w14:textId="77777777" w:rsidR="00853C70" w:rsidRDefault="00853C70"/>
    <w:p w14:paraId="3BE6EAAD" w14:textId="77777777" w:rsidR="00853C70" w:rsidRDefault="00853C70"/>
    <w:p w14:paraId="24C5C46B" w14:textId="77777777" w:rsidR="00853C70" w:rsidRDefault="00853C70"/>
    <w:p w14:paraId="520D00FB" w14:textId="77777777" w:rsidR="00853C70" w:rsidRDefault="00853C70"/>
    <w:p w14:paraId="57EB7B4B" w14:textId="77777777" w:rsidR="00853C70" w:rsidRDefault="00853C70"/>
    <w:p w14:paraId="7FE5CB7A" w14:textId="77777777" w:rsidR="00853C70" w:rsidRDefault="00853C70"/>
    <w:p w14:paraId="2DBC025B" w14:textId="77777777" w:rsidR="00853C70" w:rsidRDefault="00853C70"/>
    <w:p w14:paraId="20B31A6D" w14:textId="77777777" w:rsidR="00853C70" w:rsidRDefault="00853C70"/>
    <w:p w14:paraId="12099860" w14:textId="77777777" w:rsidR="00853C70" w:rsidRDefault="00853C70"/>
    <w:p w14:paraId="15274703" w14:textId="77777777" w:rsidR="00853C70" w:rsidRDefault="00853C70"/>
    <w:p w14:paraId="1EDBF10B" w14:textId="77777777" w:rsidR="00853C70" w:rsidRDefault="00853C70"/>
    <w:p w14:paraId="76BAFA40" w14:textId="77777777" w:rsidR="008C5348" w:rsidRDefault="008C5348" w:rsidP="008C5348">
      <w:pPr>
        <w:jc w:val="center"/>
      </w:pPr>
    </w:p>
    <w:p w14:paraId="7E1F5F7C" w14:textId="77777777" w:rsidR="00853C70" w:rsidRDefault="008C5348" w:rsidP="008C5348">
      <w:pPr>
        <w:jc w:val="center"/>
      </w:pPr>
      <w:r>
        <w:t>Macapá - 2024</w:t>
      </w:r>
    </w:p>
    <w:p w14:paraId="149F0A2A" w14:textId="77777777" w:rsidR="008C5348" w:rsidRDefault="008C5348" w:rsidP="008C5348">
      <w:pPr>
        <w:jc w:val="center"/>
      </w:pPr>
      <w:r>
        <w:lastRenderedPageBreak/>
        <w:t>ACADÊMICO XXXXXXX</w:t>
      </w:r>
    </w:p>
    <w:p w14:paraId="3455B950" w14:textId="77777777" w:rsidR="008C5348" w:rsidRDefault="008C5348" w:rsidP="008C5348">
      <w:pPr>
        <w:jc w:val="center"/>
      </w:pPr>
      <w:r>
        <w:t>ACADÊMICO XXXXXXX</w:t>
      </w:r>
    </w:p>
    <w:p w14:paraId="57B2F38C" w14:textId="77777777" w:rsidR="008C5348" w:rsidRDefault="008C5348" w:rsidP="008C5348">
      <w:pPr>
        <w:jc w:val="center"/>
      </w:pPr>
      <w:r>
        <w:t>ACADÊMICO XXXXXXX</w:t>
      </w:r>
    </w:p>
    <w:p w14:paraId="073638A0" w14:textId="77777777" w:rsidR="008C5348" w:rsidRDefault="008C5348" w:rsidP="008C5348">
      <w:pPr>
        <w:jc w:val="center"/>
      </w:pPr>
      <w:r>
        <w:t>ACADÊMICO XXXXXXX</w:t>
      </w:r>
    </w:p>
    <w:p w14:paraId="462701C8" w14:textId="77777777" w:rsidR="00853C70" w:rsidRDefault="00853C70"/>
    <w:p w14:paraId="617C1D36" w14:textId="77777777" w:rsidR="00853C70" w:rsidRDefault="00853C70"/>
    <w:p w14:paraId="71798C5D" w14:textId="77777777" w:rsidR="00853C70" w:rsidRDefault="00853C70"/>
    <w:p w14:paraId="5F0AAD44" w14:textId="77777777" w:rsidR="00853C70" w:rsidRDefault="00853C70"/>
    <w:p w14:paraId="37A5EFAE" w14:textId="77777777" w:rsidR="00481793" w:rsidRDefault="00481793"/>
    <w:p w14:paraId="73E8C837" w14:textId="77777777" w:rsidR="00481793" w:rsidRDefault="00481793"/>
    <w:p w14:paraId="4455D64C" w14:textId="77777777" w:rsidR="00481793" w:rsidRDefault="00481793"/>
    <w:p w14:paraId="2C0B063D" w14:textId="77777777" w:rsidR="00853C70" w:rsidRDefault="00853C70"/>
    <w:p w14:paraId="3DFB29D4" w14:textId="77777777" w:rsidR="00853C70" w:rsidRDefault="00853C70"/>
    <w:p w14:paraId="6780716C" w14:textId="77777777" w:rsidR="00853C70" w:rsidRDefault="00853C70"/>
    <w:p w14:paraId="458C1A0B" w14:textId="77777777" w:rsidR="00853C70" w:rsidRDefault="008C5348" w:rsidP="008C5348">
      <w:pPr>
        <w:jc w:val="center"/>
      </w:pPr>
      <w:r w:rsidRPr="00840353">
        <w:rPr>
          <w:b/>
        </w:rPr>
        <w:t>TÍTULO DO TCC: subtítulo, se houver (centralizado, negrito, fonte 12</w:t>
      </w:r>
      <w:r>
        <w:rPr>
          <w:b/>
        </w:rPr>
        <w:t>, caixa alta somente no título</w:t>
      </w:r>
      <w:r w:rsidRPr="00840353">
        <w:rPr>
          <w:b/>
        </w:rPr>
        <w:t>)</w:t>
      </w:r>
    </w:p>
    <w:p w14:paraId="2AD001B9" w14:textId="77777777" w:rsidR="00853C70" w:rsidRDefault="00853C70"/>
    <w:p w14:paraId="08DED500" w14:textId="77777777" w:rsidR="00853C70" w:rsidRDefault="008C5348" w:rsidP="008C5348">
      <w:pPr>
        <w:spacing w:line="240" w:lineRule="auto"/>
        <w:ind w:left="4536"/>
        <w:jc w:val="both"/>
        <w:rPr>
          <w:sz w:val="22"/>
        </w:rPr>
      </w:pPr>
      <w:r w:rsidRPr="008C5348">
        <w:rPr>
          <w:sz w:val="22"/>
        </w:rPr>
        <w:t>Trabalho de Conclusão de Curso apresentado à Coordenação da Especialização em Inovação e Tecnologias Educacionais, vinculada ao Programa Samaúma Tech, da Universidade Federal do Amapá – UNIFAP, como requisito final para obtenção do título de Especialista em Inovação e Tecnologias Educacionais.</w:t>
      </w:r>
    </w:p>
    <w:p w14:paraId="679E1CB7" w14:textId="77777777" w:rsidR="008C5348" w:rsidRDefault="008C5348" w:rsidP="008C5348">
      <w:pPr>
        <w:spacing w:line="240" w:lineRule="auto"/>
        <w:ind w:left="4536"/>
        <w:jc w:val="both"/>
        <w:rPr>
          <w:sz w:val="22"/>
        </w:rPr>
      </w:pPr>
    </w:p>
    <w:p w14:paraId="37C08FC4" w14:textId="77777777" w:rsidR="008C5348" w:rsidRPr="008C5348" w:rsidRDefault="008C5348" w:rsidP="008C5348">
      <w:pPr>
        <w:spacing w:line="240" w:lineRule="auto"/>
        <w:ind w:left="4536"/>
        <w:jc w:val="both"/>
        <w:rPr>
          <w:sz w:val="22"/>
        </w:rPr>
      </w:pPr>
      <w:r>
        <w:rPr>
          <w:sz w:val="22"/>
        </w:rPr>
        <w:t xml:space="preserve">Orientador(a): </w:t>
      </w:r>
      <w:proofErr w:type="spellStart"/>
      <w:r w:rsidRPr="008C5348">
        <w:rPr>
          <w:color w:val="FF0000"/>
          <w:sz w:val="22"/>
        </w:rPr>
        <w:t>xxxxxxxxxxxxxxxxxxxxxxxxx</w:t>
      </w:r>
      <w:commentRangeStart w:id="4"/>
      <w:r w:rsidRPr="008C5348">
        <w:rPr>
          <w:color w:val="FF0000"/>
          <w:sz w:val="22"/>
        </w:rPr>
        <w:t>x</w:t>
      </w:r>
      <w:commentRangeEnd w:id="4"/>
      <w:proofErr w:type="spellEnd"/>
      <w:r w:rsidR="000F296D">
        <w:rPr>
          <w:rStyle w:val="Refdecomentrio"/>
        </w:rPr>
        <w:commentReference w:id="4"/>
      </w:r>
    </w:p>
    <w:p w14:paraId="715832A2" w14:textId="77777777" w:rsidR="00853C70" w:rsidRDefault="00853C70"/>
    <w:p w14:paraId="5F9B6849" w14:textId="77777777" w:rsidR="00853C70" w:rsidRDefault="00853C70"/>
    <w:p w14:paraId="67FCA709" w14:textId="77777777" w:rsidR="00853C70" w:rsidRDefault="00853C70"/>
    <w:p w14:paraId="62A10166" w14:textId="77777777" w:rsidR="00853C70" w:rsidRDefault="00853C70"/>
    <w:p w14:paraId="55BF8CEE" w14:textId="77777777" w:rsidR="00853C70" w:rsidRDefault="00853C70"/>
    <w:p w14:paraId="308E6F5D" w14:textId="77777777" w:rsidR="00853C70" w:rsidRDefault="00853C70"/>
    <w:p w14:paraId="635301A6" w14:textId="77777777" w:rsidR="00853C70" w:rsidRDefault="00853C70"/>
    <w:p w14:paraId="0273265C" w14:textId="77777777" w:rsidR="00853C70" w:rsidRDefault="00853C70"/>
    <w:p w14:paraId="16933DDD" w14:textId="77777777" w:rsidR="00853C70" w:rsidRDefault="00853C70"/>
    <w:p w14:paraId="29B901BC" w14:textId="77777777" w:rsidR="00853C70" w:rsidRDefault="00853C70"/>
    <w:p w14:paraId="3984477D" w14:textId="77777777" w:rsidR="00853C70" w:rsidRDefault="00481793" w:rsidP="00481793">
      <w:pPr>
        <w:jc w:val="center"/>
      </w:pPr>
      <w:r>
        <w:t xml:space="preserve">Macapá </w:t>
      </w:r>
      <w:r w:rsidR="00F6669A">
        <w:t>–</w:t>
      </w:r>
      <w:r>
        <w:t xml:space="preserve"> 2024</w:t>
      </w:r>
    </w:p>
    <w:p w14:paraId="22B7571C" w14:textId="77777777" w:rsidR="00F6669A" w:rsidRPr="00F6669A" w:rsidRDefault="00F6669A" w:rsidP="00F6669A">
      <w:pPr>
        <w:jc w:val="center"/>
        <w:rPr>
          <w:b/>
        </w:rPr>
      </w:pPr>
      <w:r w:rsidRPr="00F6669A">
        <w:rPr>
          <w:b/>
        </w:rPr>
        <w:lastRenderedPageBreak/>
        <w:t>AGRADECIMENTO</w:t>
      </w:r>
      <w:commentRangeStart w:id="5"/>
      <w:commentRangeStart w:id="6"/>
      <w:r w:rsidRPr="00F6669A">
        <w:rPr>
          <w:b/>
        </w:rPr>
        <w:t>S</w:t>
      </w:r>
      <w:commentRangeEnd w:id="5"/>
      <w:r w:rsidR="00ED4DA1">
        <w:rPr>
          <w:rStyle w:val="Refdecomentrio"/>
        </w:rPr>
        <w:commentReference w:id="5"/>
      </w:r>
      <w:commentRangeEnd w:id="6"/>
      <w:r w:rsidR="00ED4DA1">
        <w:rPr>
          <w:rStyle w:val="Refdecomentrio"/>
        </w:rPr>
        <w:commentReference w:id="6"/>
      </w:r>
    </w:p>
    <w:p w14:paraId="6E9598B2" w14:textId="77777777" w:rsidR="00F6669A" w:rsidRDefault="00F6669A" w:rsidP="00F6669A"/>
    <w:p w14:paraId="7C0FE876" w14:textId="77777777" w:rsidR="00F6669A" w:rsidRDefault="00F6669A" w:rsidP="00F6669A">
      <w:pPr>
        <w:ind w:firstLine="708"/>
        <w:jc w:val="both"/>
      </w:pPr>
      <w:r>
        <w:t xml:space="preserve">XXXXX XXXXXXXXXX </w:t>
      </w:r>
      <w:proofErr w:type="spellStart"/>
      <w:r>
        <w:t>XXXXXXXXXX</w:t>
      </w:r>
      <w:proofErr w:type="spellEnd"/>
      <w:r>
        <w:t xml:space="preserve"> XXXXXXX XXXXXXXXX XXXXXXXX </w:t>
      </w:r>
      <w:proofErr w:type="spellStart"/>
      <w:r>
        <w:t>XXXXXXXX</w:t>
      </w:r>
      <w:proofErr w:type="spellEnd"/>
      <w:r>
        <w:t xml:space="preserve"> 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 XXXXXX XXXXXXXXXX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XXXXXXXXXX </w:t>
      </w:r>
      <w:proofErr w:type="spellStart"/>
      <w:r>
        <w:t>XXXXXXXXXX</w:t>
      </w:r>
      <w:proofErr w:type="spellEnd"/>
      <w:r>
        <w:t xml:space="preserve"> XXXXXXX </w:t>
      </w:r>
      <w:proofErr w:type="spellStart"/>
      <w:r>
        <w:t>XXXXXXX</w:t>
      </w:r>
      <w:proofErr w:type="spellEnd"/>
      <w:r>
        <w:t xml:space="preserve"> XXXXX XXXXXXXX </w:t>
      </w:r>
      <w:proofErr w:type="spellStart"/>
      <w:r>
        <w:t>XXXXXXXX</w:t>
      </w:r>
      <w:proofErr w:type="spellEnd"/>
      <w:r>
        <w:t xml:space="preserve"> XXXXXXX XXXXXX XXXXXXXX XXXXXXXXX.</w:t>
      </w:r>
    </w:p>
    <w:p w14:paraId="0955E431" w14:textId="77777777" w:rsidR="00F6669A" w:rsidRDefault="00F6669A" w:rsidP="00F6669A">
      <w:pPr>
        <w:ind w:firstLine="708"/>
        <w:jc w:val="both"/>
      </w:pPr>
      <w:r>
        <w:t xml:space="preserve">XXXXX XXXXXXXXXX </w:t>
      </w:r>
      <w:proofErr w:type="spellStart"/>
      <w:r>
        <w:t>XXXXXXXXXX</w:t>
      </w:r>
      <w:proofErr w:type="spellEnd"/>
      <w:r>
        <w:t xml:space="preserve"> XXXXXXX XXXXXXXXX XXXXXXXX </w:t>
      </w:r>
      <w:proofErr w:type="spellStart"/>
      <w:r>
        <w:t>XXXXXXXX</w:t>
      </w:r>
      <w:proofErr w:type="spellEnd"/>
      <w:r>
        <w:t xml:space="preserve"> 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 XXXXXX XXXXXXXXXX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XXXXXXXXXX </w:t>
      </w:r>
      <w:proofErr w:type="spellStart"/>
      <w:r>
        <w:t>XXXXXXXXXX</w:t>
      </w:r>
      <w:proofErr w:type="spellEnd"/>
      <w:r>
        <w:t xml:space="preserve"> XXXXXXX </w:t>
      </w:r>
      <w:proofErr w:type="spellStart"/>
      <w:r>
        <w:t>XXXXXXX</w:t>
      </w:r>
      <w:proofErr w:type="spellEnd"/>
      <w:r>
        <w:t xml:space="preserve"> XXXXX XXXXXXXX </w:t>
      </w:r>
      <w:proofErr w:type="spellStart"/>
      <w:r>
        <w:t>XXXXXXXX</w:t>
      </w:r>
      <w:proofErr w:type="spellEnd"/>
      <w:r>
        <w:t xml:space="preserve"> XXXXXXX XXXXXX XXXXXXXX XXXXXXXXX.</w:t>
      </w:r>
    </w:p>
    <w:p w14:paraId="3F1FDFE0" w14:textId="77777777" w:rsidR="00F6669A" w:rsidRDefault="00F6669A" w:rsidP="00F6669A">
      <w:pPr>
        <w:ind w:firstLine="708"/>
        <w:jc w:val="both"/>
      </w:pPr>
      <w:r>
        <w:t xml:space="preserve">XXXXX XXXXXXXXXX </w:t>
      </w:r>
      <w:proofErr w:type="spellStart"/>
      <w:r>
        <w:t>XXXXXXXXXX</w:t>
      </w:r>
      <w:proofErr w:type="spellEnd"/>
      <w:r>
        <w:t xml:space="preserve"> XXXXXXX XXXXXXXXX XXXXXXXX </w:t>
      </w:r>
      <w:proofErr w:type="spellStart"/>
      <w:r>
        <w:t>XXXXXXXX</w:t>
      </w:r>
      <w:proofErr w:type="spellEnd"/>
      <w:r>
        <w:t xml:space="preserve"> 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 XXXXXX XXXXXXXXXX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XXXXXXXXXX </w:t>
      </w:r>
      <w:proofErr w:type="spellStart"/>
      <w:r>
        <w:t>XXXXXXXXXX</w:t>
      </w:r>
      <w:proofErr w:type="spellEnd"/>
      <w:r>
        <w:t xml:space="preserve"> XXXXXXX </w:t>
      </w:r>
      <w:proofErr w:type="spellStart"/>
      <w:r>
        <w:t>XXXXXXX</w:t>
      </w:r>
      <w:proofErr w:type="spellEnd"/>
      <w:r>
        <w:t xml:space="preserve"> XXXXX XXXXXXXX </w:t>
      </w:r>
      <w:proofErr w:type="spellStart"/>
      <w:r>
        <w:t>XXXXXXXX</w:t>
      </w:r>
      <w:proofErr w:type="spellEnd"/>
      <w:r>
        <w:t xml:space="preserve"> XXXXXXX XXXXXX XXXXXXXX XXXXXXXXX.</w:t>
      </w:r>
    </w:p>
    <w:p w14:paraId="44DC776E" w14:textId="77777777" w:rsidR="00F6669A" w:rsidRDefault="00F6669A" w:rsidP="00F6669A">
      <w:pPr>
        <w:ind w:firstLine="708"/>
        <w:jc w:val="both"/>
      </w:pPr>
      <w:r>
        <w:t xml:space="preserve">XXXXX XXXXXXXXXX </w:t>
      </w:r>
      <w:proofErr w:type="spellStart"/>
      <w:r>
        <w:t>XXXXXXXXXX</w:t>
      </w:r>
      <w:proofErr w:type="spellEnd"/>
      <w:r>
        <w:t xml:space="preserve"> XXXXXXX XXXXXXXXX XXXXXXXX </w:t>
      </w:r>
      <w:proofErr w:type="spellStart"/>
      <w:r>
        <w:t>XXXXXXXX</w:t>
      </w:r>
      <w:proofErr w:type="spellEnd"/>
      <w:r>
        <w:t xml:space="preserve"> 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 XXXXXX XXXXXXXXXX XXXXXXXX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XXXXXXXXX XXXXXXXXXX </w:t>
      </w:r>
      <w:proofErr w:type="spellStart"/>
      <w:r>
        <w:t>XXXXXXXXXX</w:t>
      </w:r>
      <w:proofErr w:type="spellEnd"/>
      <w:r>
        <w:t xml:space="preserve"> XXXXXXX </w:t>
      </w:r>
      <w:proofErr w:type="spellStart"/>
      <w:r>
        <w:t>XXXXXXX</w:t>
      </w:r>
      <w:proofErr w:type="spellEnd"/>
      <w:r>
        <w:t xml:space="preserve"> XXXXX XXXXXXXX </w:t>
      </w:r>
      <w:proofErr w:type="spellStart"/>
      <w:r>
        <w:t>XXXXXXXX</w:t>
      </w:r>
      <w:proofErr w:type="spellEnd"/>
      <w:r>
        <w:t xml:space="preserve"> XXXXXXX XXXXXX XXXXXXXX XXXXXXXXX.</w:t>
      </w:r>
    </w:p>
    <w:p w14:paraId="58DE95BE" w14:textId="77777777" w:rsidR="00F6669A" w:rsidRDefault="00F6669A" w:rsidP="00F6669A"/>
    <w:p w14:paraId="6E23919B" w14:textId="77777777" w:rsidR="00F6669A" w:rsidRDefault="00F6669A" w:rsidP="00F6669A"/>
    <w:p w14:paraId="6595E39D" w14:textId="77777777" w:rsidR="00F6669A" w:rsidRDefault="00F6669A" w:rsidP="00F6669A"/>
    <w:p w14:paraId="4249E510" w14:textId="77777777" w:rsidR="00F6669A" w:rsidRDefault="00F6669A" w:rsidP="00F6669A"/>
    <w:p w14:paraId="27E5674A" w14:textId="77777777" w:rsidR="00F6669A" w:rsidRDefault="00F6669A" w:rsidP="00F6669A"/>
    <w:p w14:paraId="26B83882" w14:textId="77777777" w:rsidR="00F6669A" w:rsidRDefault="00F6669A" w:rsidP="00481793">
      <w:pPr>
        <w:jc w:val="center"/>
      </w:pPr>
    </w:p>
    <w:p w14:paraId="045C96AA" w14:textId="77777777" w:rsidR="00F6669A" w:rsidRDefault="00F6669A" w:rsidP="00481793">
      <w:pPr>
        <w:jc w:val="center"/>
      </w:pPr>
    </w:p>
    <w:p w14:paraId="6F0CBD83" w14:textId="77777777" w:rsidR="009A3FB5" w:rsidRDefault="009A3FB5" w:rsidP="009A3FB5">
      <w:pPr>
        <w:pStyle w:val="Ttulo1"/>
        <w:spacing w:before="104"/>
        <w:ind w:left="910" w:right="928"/>
      </w:pPr>
      <w:r>
        <w:lastRenderedPageBreak/>
        <w:t>ATA DE DEFES</w:t>
      </w:r>
      <w:commentRangeStart w:id="7"/>
      <w:r>
        <w:t>A</w:t>
      </w:r>
      <w:commentRangeEnd w:id="7"/>
      <w:r w:rsidR="00ED4DA1">
        <w:rPr>
          <w:rStyle w:val="Refdecomentrio"/>
          <w:rFonts w:eastAsiaTheme="minorHAnsi" w:cstheme="minorBidi"/>
          <w:b w:val="0"/>
          <w:bCs w:val="0"/>
          <w:lang w:val="pt-BR" w:eastAsia="en-US"/>
        </w:rPr>
        <w:commentReference w:id="7"/>
      </w:r>
    </w:p>
    <w:p w14:paraId="56CF4EEA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b/>
          <w:color w:val="000000"/>
          <w:sz w:val="26"/>
          <w:szCs w:val="26"/>
        </w:rPr>
      </w:pPr>
    </w:p>
    <w:p w14:paraId="6A133874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b/>
          <w:color w:val="000000"/>
          <w:sz w:val="22"/>
        </w:rPr>
      </w:pPr>
    </w:p>
    <w:p w14:paraId="7E69A4FC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37" w:right="11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ATA DE APRESENTAÇÃO DO TRABALHO DE CONCLUSÃO DE CURSO REALIZADO EM </w:t>
      </w:r>
      <w:proofErr w:type="spellStart"/>
      <w:r>
        <w:rPr>
          <w:rFonts w:eastAsia="Times New Roman" w:cs="Times New Roman"/>
          <w:color w:val="000000"/>
        </w:rPr>
        <w:t>xx</w:t>
      </w:r>
      <w:proofErr w:type="spellEnd"/>
      <w:r>
        <w:rPr>
          <w:rFonts w:eastAsia="Times New Roman" w:cs="Times New Roman"/>
          <w:color w:val="000000"/>
        </w:rPr>
        <w:t>/</w:t>
      </w:r>
      <w:proofErr w:type="spellStart"/>
      <w:r>
        <w:rPr>
          <w:rFonts w:eastAsia="Times New Roman" w:cs="Times New Roman"/>
          <w:color w:val="000000"/>
        </w:rPr>
        <w:t>xx</w:t>
      </w:r>
      <w:proofErr w:type="spellEnd"/>
      <w:r>
        <w:rPr>
          <w:rFonts w:eastAsia="Times New Roman" w:cs="Times New Roman"/>
          <w:color w:val="000000"/>
        </w:rPr>
        <w:t>/</w:t>
      </w:r>
      <w:proofErr w:type="spellStart"/>
      <w:r>
        <w:rPr>
          <w:rFonts w:eastAsia="Times New Roman" w:cs="Times New Roman"/>
          <w:color w:val="000000"/>
        </w:rPr>
        <w:t>xxxx</w:t>
      </w:r>
      <w:proofErr w:type="spellEnd"/>
    </w:p>
    <w:p w14:paraId="35EB5880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6"/>
          <w:szCs w:val="26"/>
        </w:rPr>
      </w:pPr>
    </w:p>
    <w:p w14:paraId="20AEF135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6"/>
          <w:szCs w:val="26"/>
        </w:rPr>
      </w:pPr>
    </w:p>
    <w:p w14:paraId="72683566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 w:right="11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Aos </w:t>
      </w:r>
      <w:proofErr w:type="spellStart"/>
      <w:r>
        <w:t>xx</w:t>
      </w:r>
      <w:proofErr w:type="spellEnd"/>
      <w:r>
        <w:rPr>
          <w:rFonts w:eastAsia="Times New Roman" w:cs="Times New Roman"/>
          <w:color w:val="000000"/>
        </w:rPr>
        <w:t xml:space="preserve"> dias do mês de xxxx do ano de </w:t>
      </w:r>
      <w:proofErr w:type="spellStart"/>
      <w:r>
        <w:rPr>
          <w:rFonts w:eastAsia="Times New Roman" w:cs="Times New Roman"/>
          <w:color w:val="000000"/>
        </w:rPr>
        <w:t>xxxx</w:t>
      </w:r>
      <w:proofErr w:type="spellEnd"/>
      <w:r>
        <w:rPr>
          <w:rFonts w:eastAsia="Times New Roman" w:cs="Times New Roman"/>
          <w:color w:val="000000"/>
        </w:rPr>
        <w:t xml:space="preserve"> às </w:t>
      </w:r>
      <w:proofErr w:type="spellStart"/>
      <w:r>
        <w:t>xx</w:t>
      </w:r>
      <w:proofErr w:type="spellEnd"/>
      <w:r>
        <w:rPr>
          <w:rFonts w:eastAsia="Times New Roman" w:cs="Times New Roman"/>
          <w:color w:val="000000"/>
        </w:rPr>
        <w:t xml:space="preserve"> horas, comparece</w:t>
      </w:r>
      <w:r>
        <w:t>ram</w:t>
      </w:r>
      <w:r>
        <w:rPr>
          <w:rFonts w:eastAsia="Times New Roman" w:cs="Times New Roman"/>
          <w:color w:val="000000"/>
        </w:rPr>
        <w:t xml:space="preserve"> perante a banca avaliadora </w:t>
      </w:r>
      <w:r>
        <w:t>os acadêmicos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b/>
        </w:rPr>
        <w:t>xxxxxxxxxxxxxxxxxxxxxxx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xxxxxxxxxxxxxxxxxxx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xxxxxxxxxxxxxxxxxxxxx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xxxxxxxxxxxxxxxxxx</w:t>
      </w:r>
      <w:proofErr w:type="spellEnd"/>
      <w:r>
        <w:rPr>
          <w:rFonts w:eastAsia="Times New Roman" w:cs="Times New Roman"/>
          <w:color w:val="000000"/>
        </w:rPr>
        <w:t>, autor</w:t>
      </w:r>
      <w:r>
        <w:t>es</w:t>
      </w:r>
      <w:r>
        <w:rPr>
          <w:rFonts w:eastAsia="Times New Roman" w:cs="Times New Roman"/>
          <w:color w:val="000000"/>
        </w:rPr>
        <w:t xml:space="preserve"> do Trabalho de Conclusão de Curso no formato Resumo Expandido, intitulado </w:t>
      </w:r>
      <w:r w:rsidRPr="00AD2469">
        <w:rPr>
          <w:rFonts w:eastAsia="Times New Roman" w:cs="Times New Roman"/>
          <w:b/>
          <w:color w:val="000000"/>
        </w:rPr>
        <w:t>“</w:t>
      </w:r>
      <w:r>
        <w:rPr>
          <w:b/>
        </w:rPr>
        <w:t xml:space="preserve">XXXXX XXXXXXXXX XXXXXXXXXX XXXXXXXX XXXXXXXXX </w:t>
      </w:r>
      <w:proofErr w:type="spellStart"/>
      <w:r>
        <w:rPr>
          <w:b/>
        </w:rPr>
        <w:t>XXXXXXXXX</w:t>
      </w:r>
      <w:proofErr w:type="spellEnd"/>
      <w:r>
        <w:rPr>
          <w:b/>
        </w:rPr>
        <w:t xml:space="preserve"> XXXXXXX XXXXXXXX </w:t>
      </w:r>
      <w:proofErr w:type="spellStart"/>
      <w:r>
        <w:rPr>
          <w:b/>
        </w:rPr>
        <w:t>XXXXXXXX</w:t>
      </w:r>
      <w:proofErr w:type="spellEnd"/>
      <w:r>
        <w:rPr>
          <w:b/>
        </w:rPr>
        <w:t xml:space="preserve"> XXXXXXXXX XXXXXXX</w:t>
      </w:r>
      <w:r w:rsidRPr="00AD2469">
        <w:rPr>
          <w:rFonts w:eastAsia="Times New Roman" w:cs="Times New Roman"/>
          <w:b/>
          <w:color w:val="000000"/>
        </w:rPr>
        <w:t>”</w:t>
      </w:r>
      <w:r>
        <w:rPr>
          <w:rFonts w:eastAsia="Times New Roman" w:cs="Times New Roman"/>
          <w:color w:val="000000"/>
        </w:rPr>
        <w:t>, sobre o qual fo</w:t>
      </w:r>
      <w:r>
        <w:t>ram</w:t>
      </w:r>
      <w:r>
        <w:rPr>
          <w:rFonts w:eastAsia="Times New Roman" w:cs="Times New Roman"/>
          <w:color w:val="000000"/>
        </w:rPr>
        <w:t xml:space="preserve"> arguid</w:t>
      </w:r>
      <w:r>
        <w:t>os</w:t>
      </w:r>
      <w:r>
        <w:rPr>
          <w:rFonts w:eastAsia="Times New Roman" w:cs="Times New Roman"/>
          <w:color w:val="000000"/>
        </w:rPr>
        <w:t xml:space="preserve"> pela banca avaliadora constituída pelos professores </w:t>
      </w:r>
      <w:proofErr w:type="spellStart"/>
      <w:r>
        <w:t>xxxxxxxxxxxxxx</w:t>
      </w:r>
      <w:proofErr w:type="spellEnd"/>
      <w:r>
        <w:rPr>
          <w:rFonts w:eastAsia="Times New Roman" w:cs="Times New Roman"/>
          <w:color w:val="000000"/>
        </w:rPr>
        <w:t xml:space="preserve"> e </w:t>
      </w:r>
      <w:proofErr w:type="spellStart"/>
      <w:r>
        <w:rPr>
          <w:rFonts w:eastAsia="Times New Roman" w:cs="Times New Roman"/>
          <w:color w:val="000000"/>
        </w:rPr>
        <w:t>xxxxxxxxxxxxxxxxxxxxx</w:t>
      </w:r>
      <w:proofErr w:type="spellEnd"/>
      <w:r>
        <w:rPr>
          <w:rFonts w:eastAsia="Times New Roman" w:cs="Times New Roman"/>
          <w:color w:val="000000"/>
        </w:rPr>
        <w:t>, que atribuíram, respectivamente, as seguintes notas: para o artigo</w:t>
      </w:r>
      <w:r>
        <w:t xml:space="preserve"> (</w:t>
      </w:r>
      <w:proofErr w:type="spellStart"/>
      <w:r>
        <w:t>xx</w:t>
      </w:r>
      <w:proofErr w:type="spellEnd"/>
      <w:r>
        <w:t xml:space="preserve">) </w:t>
      </w:r>
      <w:r>
        <w:rPr>
          <w:rFonts w:eastAsia="Times New Roman" w:cs="Times New Roman"/>
          <w:color w:val="000000"/>
        </w:rPr>
        <w:t>e para a exposição</w:t>
      </w:r>
      <w:r>
        <w:t xml:space="preserve"> (</w:t>
      </w:r>
      <w:proofErr w:type="spellStart"/>
      <w:r>
        <w:t>xx</w:t>
      </w:r>
      <w:proofErr w:type="spellEnd"/>
      <w:r>
        <w:t xml:space="preserve">) </w:t>
      </w:r>
      <w:r>
        <w:rPr>
          <w:rFonts w:eastAsia="Times New Roman" w:cs="Times New Roman"/>
          <w:color w:val="000000"/>
        </w:rPr>
        <w:t xml:space="preserve">cuja média aritmética é </w:t>
      </w:r>
      <w:r>
        <w:t>(</w:t>
      </w:r>
      <w:proofErr w:type="spellStart"/>
      <w:r>
        <w:t>xx</w:t>
      </w:r>
      <w:proofErr w:type="spellEnd"/>
      <w:r>
        <w:t>)</w:t>
      </w:r>
      <w:r>
        <w:rPr>
          <w:rFonts w:eastAsia="Times New Roman" w:cs="Times New Roman"/>
          <w:color w:val="000000"/>
        </w:rPr>
        <w:t xml:space="preserve"> tendo a referida banca considerado </w:t>
      </w:r>
      <w:r>
        <w:rPr>
          <w:rFonts w:eastAsia="Times New Roman" w:cs="Times New Roman"/>
          <w:b/>
          <w:color w:val="000000"/>
        </w:rPr>
        <w:t>APROVADO</w:t>
      </w:r>
      <w:r>
        <w:rPr>
          <w:rFonts w:eastAsia="Times New Roman" w:cs="Times New Roman"/>
          <w:color w:val="000000"/>
        </w:rPr>
        <w:t xml:space="preserve"> o Trabalho de Conclusão do Curso de Especialização em Inovação e Tecnologias Educacionais, e por estar em conformidade eu, Professor </w:t>
      </w:r>
      <w:proofErr w:type="spellStart"/>
      <w:r>
        <w:t>xxxxxxxxxxxxxxxxxxxxx</w:t>
      </w:r>
      <w:proofErr w:type="spellEnd"/>
      <w:r>
        <w:rPr>
          <w:rFonts w:eastAsia="Times New Roman" w:cs="Times New Roman"/>
          <w:color w:val="000000"/>
        </w:rPr>
        <w:t>, presidente da Mesa, lavrei a presente ATA.</w:t>
      </w:r>
    </w:p>
    <w:p w14:paraId="22D57E45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7359EC6A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5BCF860F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4356C87D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7356317C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4CB5463A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hidden="0" allowOverlap="1" wp14:anchorId="63055740" wp14:editId="38BAD5FE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2020449214" name="Forma livre 2020449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" h="120000" extrusionOk="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16D6" id="Forma livre 2020449214" o:spid="_x0000_s1026" style="position:absolute;margin-left:96pt;margin-top:17pt;width:.1pt;height:1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4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" path="m,l5400,e" filled="f">
                <v:path arrowok="t" o:extrusionok="f"/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color w:val="000000"/>
          <w:sz w:val="27"/>
          <w:szCs w:val="27"/>
        </w:rPr>
        <w:t>________________________________________</w:t>
      </w:r>
    </w:p>
    <w:p w14:paraId="6153F35D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2092" w:right="2101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Dr. </w:t>
      </w:r>
      <w:proofErr w:type="spellStart"/>
      <w:r>
        <w:t>xxxxxxxxxxxxxxxxxxxxxx</w:t>
      </w:r>
      <w:proofErr w:type="spellEnd"/>
      <w:r>
        <w:rPr>
          <w:rFonts w:eastAsia="Times New Roman" w:cs="Times New Roman"/>
          <w:color w:val="000000"/>
        </w:rPr>
        <w:t xml:space="preserve"> – UNIFAP</w:t>
      </w:r>
    </w:p>
    <w:p w14:paraId="6CAC1DE2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92" w:right="2101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(Presidente da Mesa)</w:t>
      </w:r>
    </w:p>
    <w:p w14:paraId="220364E9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7742F138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5E2CE27C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7AF993AC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53A32B83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5C92E83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eastAsia="Times New Roman" w:cs="Times New Roman"/>
          <w:color w:val="000000"/>
          <w:sz w:val="15"/>
          <w:szCs w:val="15"/>
        </w:rPr>
      </w:pPr>
      <w:r>
        <w:rPr>
          <w:rFonts w:eastAsia="Times New Roman" w:cs="Times New Roman"/>
          <w:color w:val="000000"/>
          <w:sz w:val="27"/>
          <w:szCs w:val="27"/>
        </w:rPr>
        <w:t>________________________________________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635ABE24" wp14:editId="72B03EF9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020449213" name="Forma livre 2020449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00" y="3779365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95D9" id="Forma livre 2020449213" o:spid="_x0000_s1026" style="position:absolute;margin-left:99pt;margin-top:10pt;width:.1pt;height: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28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" path="m,l5280,e" filled="f">
                <v:path arrowok="t" o:extrusionok="f"/>
                <w10:wrap type="topAndBottom"/>
              </v:shape>
            </w:pict>
          </mc:Fallback>
        </mc:AlternateContent>
      </w:r>
    </w:p>
    <w:p w14:paraId="020A1CFA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912" w:right="9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Dra. </w:t>
      </w:r>
      <w:proofErr w:type="spellStart"/>
      <w:r>
        <w:rPr>
          <w:rFonts w:eastAsia="Times New Roman" w:cs="Times New Roman"/>
          <w:color w:val="000000"/>
        </w:rPr>
        <w:t>xxxxxxxxxxxxxxxxxxxxxxxx</w:t>
      </w:r>
      <w:proofErr w:type="spellEnd"/>
      <w:r>
        <w:rPr>
          <w:rFonts w:eastAsia="Times New Roman" w:cs="Times New Roman"/>
          <w:color w:val="000000"/>
        </w:rPr>
        <w:t xml:space="preserve"> – UNIFAP</w:t>
      </w:r>
    </w:p>
    <w:p w14:paraId="59065DF0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 w:right="924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(1º Membro Avaliador)</w:t>
      </w:r>
    </w:p>
    <w:p w14:paraId="644EA617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846B266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0B36B811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4D4022D1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30848012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66320BB4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eastAsia="Times New Roman" w:cs="Times New Roman"/>
          <w:color w:val="000000"/>
          <w:sz w:val="15"/>
          <w:szCs w:val="15"/>
        </w:rPr>
      </w:pPr>
      <w:r>
        <w:rPr>
          <w:rFonts w:eastAsia="Times New Roman" w:cs="Times New Roman"/>
          <w:color w:val="000000"/>
          <w:sz w:val="27"/>
          <w:szCs w:val="27"/>
        </w:rPr>
        <w:t>________________________________________</w: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D63852C" wp14:editId="10D32E5F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020449215" name="Forma livre 2020449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00" y="3779365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6ED4A" id="Forma livre 2020449215" o:spid="_x0000_s1026" style="position:absolute;margin-left:99pt;margin-top:10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28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" path="m,l5280,e" filled="f">
                <v:path arrowok="t" o:extrusionok="f"/>
                <w10:wrap type="topAndBottom"/>
              </v:shape>
            </w:pict>
          </mc:Fallback>
        </mc:AlternateContent>
      </w:r>
    </w:p>
    <w:p w14:paraId="28F7D813" w14:textId="77777777" w:rsidR="009A3FB5" w:rsidRDefault="009A3FB5" w:rsidP="009A3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912" w:right="9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Dr. </w:t>
      </w:r>
      <w:proofErr w:type="spellStart"/>
      <w:r>
        <w:t>xxxxxxxxxxxxxxxxxxxxxx</w:t>
      </w:r>
      <w:proofErr w:type="spellEnd"/>
      <w:r>
        <w:rPr>
          <w:rFonts w:eastAsia="Times New Roman" w:cs="Times New Roman"/>
          <w:color w:val="000000"/>
        </w:rPr>
        <w:t xml:space="preserve"> – UNIFAP</w:t>
      </w:r>
    </w:p>
    <w:p w14:paraId="47292905" w14:textId="77777777" w:rsidR="00853C70" w:rsidRDefault="009A3FB5" w:rsidP="009A3FB5">
      <w:pPr>
        <w:jc w:val="center"/>
      </w:pPr>
      <w:r>
        <w:rPr>
          <w:rFonts w:eastAsia="Times New Roman" w:cs="Times New Roman"/>
          <w:color w:val="000000"/>
        </w:rPr>
        <w:t>(2º Membro Avaliador)</w:t>
      </w:r>
    </w:p>
    <w:p w14:paraId="11176FAC" w14:textId="77777777" w:rsidR="00853C70" w:rsidRDefault="00853C70"/>
    <w:p w14:paraId="4B23DE91" w14:textId="77777777" w:rsidR="00853C70" w:rsidRDefault="00853C70"/>
    <w:p w14:paraId="3A1E4CA6" w14:textId="77777777" w:rsidR="00853C70" w:rsidRDefault="00853C70"/>
    <w:p w14:paraId="376F4C54" w14:textId="77777777" w:rsidR="00853C70" w:rsidRDefault="00853C70"/>
    <w:p w14:paraId="43D00C0E" w14:textId="77777777" w:rsidR="00325689" w:rsidRPr="00325689" w:rsidRDefault="00325689" w:rsidP="00325689">
      <w:pPr>
        <w:jc w:val="center"/>
        <w:rPr>
          <w:b/>
        </w:rPr>
      </w:pPr>
      <w:r w:rsidRPr="00325689">
        <w:rPr>
          <w:b/>
        </w:rPr>
        <w:lastRenderedPageBreak/>
        <w:t>TÍTULO DO ARTIGO TÍTULO DO ARTIGO TÍTULO DO ARTIGO TÍTULO DO ARTIGO TÍTULO DO ARTIGO TÍTULO DO ARTIG</w:t>
      </w:r>
      <w:commentRangeStart w:id="8"/>
      <w:r w:rsidRPr="00325689">
        <w:rPr>
          <w:b/>
        </w:rPr>
        <w:t>O</w:t>
      </w:r>
      <w:commentRangeEnd w:id="8"/>
      <w:r w:rsidR="00ED4DA1">
        <w:rPr>
          <w:rStyle w:val="Refdecomentrio"/>
        </w:rPr>
        <w:commentReference w:id="8"/>
      </w:r>
    </w:p>
    <w:p w14:paraId="1F6B5140" w14:textId="77777777" w:rsidR="00325689" w:rsidRDefault="00325689" w:rsidP="00325689">
      <w:pPr>
        <w:jc w:val="center"/>
      </w:pPr>
    </w:p>
    <w:p w14:paraId="7318C7C2" w14:textId="77777777" w:rsidR="00F6669A" w:rsidRPr="00325689" w:rsidRDefault="00325689" w:rsidP="00325689">
      <w:pPr>
        <w:spacing w:line="240" w:lineRule="auto"/>
        <w:jc w:val="right"/>
        <w:rPr>
          <w:i/>
        </w:rPr>
      </w:pPr>
      <w:r w:rsidRPr="00325689">
        <w:rPr>
          <w:i/>
        </w:rPr>
        <w:t>Nome do acadêmic</w:t>
      </w:r>
      <w:commentRangeStart w:id="9"/>
      <w:r w:rsidRPr="00325689">
        <w:rPr>
          <w:i/>
        </w:rPr>
        <w:t>o</w:t>
      </w:r>
      <w:commentRangeEnd w:id="9"/>
      <w:r w:rsidR="00ED4DA1">
        <w:rPr>
          <w:rStyle w:val="Refdecomentrio"/>
        </w:rPr>
        <w:commentReference w:id="9"/>
      </w:r>
    </w:p>
    <w:p w14:paraId="18B45092" w14:textId="77777777" w:rsidR="00325689" w:rsidRPr="00325689" w:rsidRDefault="00325689" w:rsidP="00325689">
      <w:pPr>
        <w:spacing w:line="240" w:lineRule="auto"/>
        <w:jc w:val="right"/>
        <w:rPr>
          <w:i/>
        </w:rPr>
      </w:pPr>
      <w:r w:rsidRPr="00325689">
        <w:rPr>
          <w:i/>
        </w:rPr>
        <w:t>Nome do acadêmico</w:t>
      </w:r>
    </w:p>
    <w:p w14:paraId="5883A483" w14:textId="77777777" w:rsidR="00325689" w:rsidRPr="00325689" w:rsidRDefault="00325689" w:rsidP="00325689">
      <w:pPr>
        <w:spacing w:line="240" w:lineRule="auto"/>
        <w:jc w:val="right"/>
        <w:rPr>
          <w:i/>
        </w:rPr>
      </w:pPr>
      <w:r w:rsidRPr="00325689">
        <w:rPr>
          <w:i/>
        </w:rPr>
        <w:t>Nome do acadêmico</w:t>
      </w:r>
    </w:p>
    <w:p w14:paraId="4D4B2DA0" w14:textId="77777777" w:rsidR="00325689" w:rsidRPr="00325689" w:rsidRDefault="00325689" w:rsidP="00325689">
      <w:pPr>
        <w:spacing w:line="240" w:lineRule="auto"/>
        <w:jc w:val="right"/>
        <w:rPr>
          <w:i/>
        </w:rPr>
      </w:pPr>
      <w:r w:rsidRPr="00325689">
        <w:rPr>
          <w:i/>
        </w:rPr>
        <w:t>Nome do acadêmico</w:t>
      </w:r>
    </w:p>
    <w:p w14:paraId="58222C83" w14:textId="77777777" w:rsidR="00325689" w:rsidRPr="00325689" w:rsidRDefault="00325689" w:rsidP="00325689">
      <w:pPr>
        <w:spacing w:line="240" w:lineRule="auto"/>
        <w:jc w:val="right"/>
        <w:rPr>
          <w:i/>
        </w:rPr>
      </w:pPr>
      <w:r w:rsidRPr="00325689">
        <w:rPr>
          <w:i/>
        </w:rPr>
        <w:t>Nome do orientador</w:t>
      </w:r>
    </w:p>
    <w:p w14:paraId="3212922E" w14:textId="77777777" w:rsidR="00F6669A" w:rsidRDefault="00F6669A" w:rsidP="00687833">
      <w:pPr>
        <w:spacing w:line="240" w:lineRule="auto"/>
      </w:pPr>
    </w:p>
    <w:p w14:paraId="0D7EBA78" w14:textId="77777777" w:rsidR="00F6669A" w:rsidRPr="00687833" w:rsidRDefault="00DB6C87" w:rsidP="00687833">
      <w:pPr>
        <w:spacing w:line="240" w:lineRule="auto"/>
        <w:jc w:val="center"/>
        <w:rPr>
          <w:b/>
        </w:rPr>
      </w:pPr>
      <w:r w:rsidRPr="00687833">
        <w:rPr>
          <w:b/>
        </w:rPr>
        <w:t>RESUMO</w:t>
      </w:r>
    </w:p>
    <w:p w14:paraId="51C43335" w14:textId="77777777" w:rsidR="00DB6C87" w:rsidRDefault="00DB6C87" w:rsidP="00687833">
      <w:pPr>
        <w:spacing w:line="240" w:lineRule="auto"/>
      </w:pPr>
    </w:p>
    <w:p w14:paraId="6EED5922" w14:textId="50B9A71E" w:rsidR="00F514C9" w:rsidRDefault="00DB6C87" w:rsidP="00687833">
      <w:pPr>
        <w:spacing w:line="240" w:lineRule="auto"/>
        <w:jc w:val="both"/>
      </w:pPr>
      <w:r w:rsidRPr="00DB6C87">
        <w:rPr>
          <w:b/>
        </w:rPr>
        <w:t>Tema:</w:t>
      </w:r>
      <w:r>
        <w:t xml:space="preserve"> </w:t>
      </w:r>
      <w:r w:rsidR="00DB4615">
        <w:t>escreve em 3 a 5 linhas o tema geral da pesquisa de vocês, abordando uma ideia geral do contexto que vocês trabalharam</w:t>
      </w:r>
      <w:r>
        <w:t xml:space="preserve">. </w:t>
      </w:r>
      <w:r w:rsidRPr="00DB6C87">
        <w:rPr>
          <w:b/>
        </w:rPr>
        <w:t>Objetivo:</w:t>
      </w:r>
      <w:r>
        <w:t xml:space="preserve"> </w:t>
      </w:r>
      <w:r w:rsidR="00DB4615">
        <w:t>escrever diretamente o objetivo geral do seu trabalho, os verbos devem iniciar no infinitivo</w:t>
      </w:r>
      <w:r>
        <w:t xml:space="preserve">. </w:t>
      </w:r>
      <w:r w:rsidR="00F514C9" w:rsidRPr="00F514C9">
        <w:rPr>
          <w:b/>
        </w:rPr>
        <w:t>Metodologia:</w:t>
      </w:r>
      <w:r w:rsidR="00F514C9">
        <w:t xml:space="preserve"> </w:t>
      </w:r>
      <w:r w:rsidR="00DB4615">
        <w:t xml:space="preserve">a metodologia </w:t>
      </w:r>
      <w:r w:rsidR="00DB4615" w:rsidRPr="00DB4615">
        <w:t xml:space="preserve">refere-se ao conjunto de procedimentos, estratégias e princípios organizados e sistematizados para planejar, implementar e avaliar </w:t>
      </w:r>
      <w:r w:rsidR="00A96F67">
        <w:t xml:space="preserve">as </w:t>
      </w:r>
      <w:r w:rsidR="00DB4615" w:rsidRPr="00DB4615">
        <w:t xml:space="preserve">práticas pedagógicas </w:t>
      </w:r>
      <w:r w:rsidR="00A96F67">
        <w:t>que foram criadas por vocês,</w:t>
      </w:r>
      <w:r w:rsidR="00DB4615" w:rsidRPr="00DB4615">
        <w:t xml:space="preserve"> deve ser fundamentada em </w:t>
      </w:r>
      <w:r w:rsidR="00A96F67">
        <w:t>autores de metodologia</w:t>
      </w:r>
      <w:r w:rsidR="00DB4615" w:rsidRPr="00DB4615">
        <w:t xml:space="preserve">, respeitando princípios científicos, e direcionada para responder </w:t>
      </w:r>
      <w:r w:rsidR="00A96F67">
        <w:t>os</w:t>
      </w:r>
      <w:r w:rsidR="00DB4615" w:rsidRPr="00DB4615">
        <w:t xml:space="preserve"> problemas educacionais </w:t>
      </w:r>
      <w:r w:rsidR="00A96F67">
        <w:t>levantados por vocês durante a aplicação do trabalho</w:t>
      </w:r>
      <w:r>
        <w:t xml:space="preserve">. </w:t>
      </w:r>
      <w:r w:rsidR="00F514C9" w:rsidRPr="00F514C9">
        <w:rPr>
          <w:b/>
        </w:rPr>
        <w:t>Resultados:</w:t>
      </w:r>
      <w:r w:rsidR="00F514C9">
        <w:t xml:space="preserve"> </w:t>
      </w:r>
      <w:r w:rsidR="00A96F67" w:rsidRPr="00A96F67">
        <w:t>referem-se às evidências, observações e dados coletados após a aplicação da sequência didática, indicando os efeitos e impactos das atividades pedagógicas planejadas sobre o processo de ensino e aprendizagem. Esses resultados demonstram se os objetivos estabelecidos foram alcançados e avaliam a eficácia das estratégias adotadas</w:t>
      </w:r>
      <w:proofErr w:type="gramStart"/>
      <w:r w:rsidR="00A96F67">
        <w:t xml:space="preserve">. </w:t>
      </w:r>
      <w:proofErr w:type="gramEnd"/>
      <w:r w:rsidR="00A96F67">
        <w:t>Relate aqui algo de mais importante dos seus resultados</w:t>
      </w:r>
      <w:r w:rsidR="00F514C9">
        <w:t xml:space="preserve">. </w:t>
      </w:r>
      <w:r w:rsidR="00F514C9" w:rsidRPr="00F514C9">
        <w:rPr>
          <w:b/>
        </w:rPr>
        <w:t>Conclusão:</w:t>
      </w:r>
      <w:r w:rsidR="00F514C9">
        <w:t xml:space="preserve"> </w:t>
      </w:r>
      <w:r w:rsidR="00A96F67">
        <w:t>relate aqui as principais conclusões do trabalho de você</w:t>
      </w:r>
      <w:commentRangeStart w:id="10"/>
      <w:r w:rsidR="00A96F67">
        <w:t>s</w:t>
      </w:r>
      <w:commentRangeEnd w:id="10"/>
      <w:r w:rsidR="00A96F67">
        <w:rPr>
          <w:rStyle w:val="Refdecomentrio"/>
        </w:rPr>
        <w:commentReference w:id="10"/>
      </w:r>
      <w:r>
        <w:t>.</w:t>
      </w:r>
    </w:p>
    <w:p w14:paraId="2281683C" w14:textId="77777777" w:rsidR="00F514C9" w:rsidRDefault="00F514C9" w:rsidP="00687833">
      <w:pPr>
        <w:spacing w:line="240" w:lineRule="auto"/>
        <w:jc w:val="both"/>
      </w:pPr>
    </w:p>
    <w:p w14:paraId="59889B70" w14:textId="77777777" w:rsidR="00F6669A" w:rsidRDefault="00F514C9" w:rsidP="00687833">
      <w:pPr>
        <w:spacing w:line="240" w:lineRule="auto"/>
        <w:jc w:val="both"/>
      </w:pPr>
      <w:r w:rsidRPr="00F514C9">
        <w:rPr>
          <w:b/>
        </w:rPr>
        <w:t>Palavras-chaves</w:t>
      </w:r>
      <w:r>
        <w:t xml:space="preserve">: </w:t>
      </w:r>
      <w:proofErr w:type="spellStart"/>
      <w:r>
        <w:t>xxxxxxxx</w:t>
      </w:r>
      <w:proofErr w:type="spellEnd"/>
      <w:r>
        <w:t xml:space="preserve">. </w:t>
      </w:r>
      <w:proofErr w:type="spellStart"/>
      <w:r>
        <w:t>Xxxxxxxx</w:t>
      </w:r>
      <w:proofErr w:type="spellEnd"/>
      <w:r>
        <w:t xml:space="preserve">. Xxxxxx. Xxxxx. </w:t>
      </w:r>
      <w:proofErr w:type="spellStart"/>
      <w:r>
        <w:t>xxxx</w:t>
      </w:r>
      <w:commentRangeStart w:id="11"/>
      <w:r>
        <w:t>x</w:t>
      </w:r>
      <w:commentRangeEnd w:id="11"/>
      <w:proofErr w:type="spellEnd"/>
      <w:r w:rsidR="00A96F67">
        <w:rPr>
          <w:rStyle w:val="Refdecomentrio"/>
        </w:rPr>
        <w:commentReference w:id="11"/>
      </w:r>
      <w:r w:rsidR="00DB6C87">
        <w:t xml:space="preserve"> </w:t>
      </w:r>
    </w:p>
    <w:p w14:paraId="68C00920" w14:textId="77777777" w:rsidR="00F6669A" w:rsidRDefault="00F6669A"/>
    <w:p w14:paraId="2A2B10FB" w14:textId="77777777" w:rsidR="00DA53AE" w:rsidRPr="00687833" w:rsidRDefault="00DA53AE" w:rsidP="00DA53AE">
      <w:pPr>
        <w:spacing w:line="240" w:lineRule="auto"/>
        <w:jc w:val="center"/>
        <w:rPr>
          <w:b/>
        </w:rPr>
      </w:pPr>
      <w:r>
        <w:rPr>
          <w:b/>
        </w:rPr>
        <w:t>ABSTRACT</w:t>
      </w:r>
    </w:p>
    <w:p w14:paraId="5137266E" w14:textId="77777777" w:rsidR="00DA53AE" w:rsidRDefault="00DA53AE" w:rsidP="00DA53AE">
      <w:pPr>
        <w:spacing w:line="240" w:lineRule="auto"/>
      </w:pPr>
    </w:p>
    <w:p w14:paraId="4BCA1B1C" w14:textId="77777777" w:rsidR="00DA53AE" w:rsidRDefault="00DA53AE" w:rsidP="00DA53AE">
      <w:pPr>
        <w:spacing w:line="240" w:lineRule="auto"/>
        <w:jc w:val="both"/>
      </w:pPr>
      <w:r w:rsidRPr="00DB6C87">
        <w:rPr>
          <w:b/>
        </w:rPr>
        <w:t>Tema:</w:t>
      </w:r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</w:t>
      </w:r>
      <w:commentRangeStart w:id="12"/>
      <w:r>
        <w:t>x</w:t>
      </w:r>
      <w:commentRangeEnd w:id="12"/>
      <w:proofErr w:type="spellEnd"/>
      <w:r w:rsidR="0045220E">
        <w:rPr>
          <w:rStyle w:val="Refdecomentrio"/>
        </w:rPr>
        <w:commentReference w:id="12"/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xxxxxx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. </w:t>
      </w:r>
      <w:r w:rsidRPr="00DB6C87">
        <w:rPr>
          <w:b/>
        </w:rPr>
        <w:t>Objetivo:</w:t>
      </w:r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xxxxxx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xxxxx. </w:t>
      </w:r>
      <w:r w:rsidRPr="00F514C9">
        <w:rPr>
          <w:b/>
        </w:rPr>
        <w:t>Metodologia:</w:t>
      </w:r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xxxxxx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xxxxx xxx xxxxxx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. </w:t>
      </w:r>
      <w:r w:rsidRPr="00F514C9">
        <w:rPr>
          <w:b/>
        </w:rPr>
        <w:t>Resultados:</w:t>
      </w:r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xxxxxx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xxxxx xxx xxxxxx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. </w:t>
      </w:r>
      <w:r w:rsidRPr="00F514C9">
        <w:rPr>
          <w:b/>
        </w:rPr>
        <w:t>Conclusão: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.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.</w:t>
      </w:r>
    </w:p>
    <w:p w14:paraId="237ED026" w14:textId="77777777" w:rsidR="00DA53AE" w:rsidRDefault="00DA53AE" w:rsidP="00DA53AE">
      <w:pPr>
        <w:spacing w:line="240" w:lineRule="auto"/>
        <w:jc w:val="both"/>
      </w:pPr>
    </w:p>
    <w:p w14:paraId="53040683" w14:textId="77777777" w:rsidR="00F6669A" w:rsidRDefault="00DA53AE" w:rsidP="00DA53AE">
      <w:proofErr w:type="spellStart"/>
      <w:r>
        <w:rPr>
          <w:b/>
        </w:rPr>
        <w:t>keywords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. </w:t>
      </w:r>
      <w:proofErr w:type="spellStart"/>
      <w:r>
        <w:t>Xxxxxxxx</w:t>
      </w:r>
      <w:proofErr w:type="spellEnd"/>
      <w:r>
        <w:t>. Xxxxxx. Xxxxx. xxxxx</w:t>
      </w:r>
    </w:p>
    <w:p w14:paraId="5C7ABF15" w14:textId="77777777" w:rsidR="00F514C9" w:rsidRDefault="00F514C9"/>
    <w:p w14:paraId="6C016D41" w14:textId="0DC79188" w:rsidR="00F514C9" w:rsidRPr="00DA53AE" w:rsidRDefault="00DA53AE">
      <w:pPr>
        <w:rPr>
          <w:b/>
        </w:rPr>
      </w:pPr>
      <w:r w:rsidRPr="00DA53AE">
        <w:rPr>
          <w:b/>
        </w:rPr>
        <w:t>1 INTRODUÇÃO</w:t>
      </w:r>
      <w:r w:rsidR="00E841D8">
        <w:rPr>
          <w:b/>
        </w:rPr>
        <w:t xml:space="preserve"> </w:t>
      </w:r>
    </w:p>
    <w:p w14:paraId="0DC954A5" w14:textId="77777777" w:rsidR="00F514C9" w:rsidRDefault="00F514C9"/>
    <w:p w14:paraId="7FC1057F" w14:textId="0BDA2CB7" w:rsidR="00E841D8" w:rsidRDefault="00E841D8" w:rsidP="00E841D8">
      <w:pPr>
        <w:jc w:val="both"/>
      </w:pPr>
      <w:r>
        <w:tab/>
      </w:r>
      <w:r>
        <w:tab/>
      </w:r>
      <w:r w:rsidR="00A12F9A" w:rsidRPr="00A12F9A">
        <w:t>A introdução funciona como um "mapa" que orienta o leitor pelo trabalho, estabelecendo as bases para o desenvolvimento das ideias</w:t>
      </w:r>
      <w:r>
        <w:t>.</w:t>
      </w:r>
      <w:r w:rsidR="00CA7784">
        <w:t xml:space="preserve"> Uma introdução de um resumo expandido não pode ser muito longa, recomendamos entre 3 a 5 parágrafos, suficientes para expor, na ordem: tema geral, tema específico, objetivo geral e problemática, justificativa do estudo.</w:t>
      </w:r>
    </w:p>
    <w:p w14:paraId="2AFCC4E3" w14:textId="07959D57" w:rsidR="00E841D8" w:rsidRDefault="00E841D8" w:rsidP="00E841D8">
      <w:pPr>
        <w:jc w:val="both"/>
      </w:pPr>
      <w:r>
        <w:tab/>
      </w:r>
      <w:r w:rsidR="00CA7784" w:rsidRPr="00CA7784">
        <w:t>Um dos principais objetivos da introdução é apresentar o tema de forma ampla</w:t>
      </w:r>
      <w:r w:rsidR="00CA7784">
        <w:t xml:space="preserve"> (para que o leitor possa se situar minimamente em sua pesquisa)</w:t>
      </w:r>
      <w:r w:rsidR="00CA7784" w:rsidRPr="00CA7784">
        <w:t>, contextualizando-o dentro de um panorama maior e mostrando sua relevância. É aqui que o autor responde à pergunta: "Por que este tema é importante?" A introdução também deve apontar a relevância prática, teórica ou social da pesquisa, justificando sua escolha e destacando as contribuições que ela pode trazer</w:t>
      </w:r>
      <w:r>
        <w:t>.</w:t>
      </w:r>
    </w:p>
    <w:p w14:paraId="3E19F3BC" w14:textId="77777777" w:rsidR="0062110D" w:rsidRDefault="0062110D" w:rsidP="00E841D8">
      <w:pPr>
        <w:jc w:val="both"/>
      </w:pPr>
      <w:r w:rsidRPr="00E841D8">
        <w:tab/>
        <w:t xml:space="preserve">Neste sentido, o desenvolvimento deste trabalho partiu do seguinte </w:t>
      </w:r>
      <w:commentRangeStart w:id="13"/>
      <w:r w:rsidRPr="00E841D8">
        <w:t xml:space="preserve">problema </w:t>
      </w:r>
      <w:commentRangeEnd w:id="13"/>
      <w:r w:rsidR="00CA7784">
        <w:rPr>
          <w:rStyle w:val="Refdecomentrio"/>
        </w:rPr>
        <w:commentReference w:id="13"/>
      </w:r>
      <w:r w:rsidRPr="00E841D8">
        <w:t xml:space="preserve">“XXXXXXX XXXXXXXXX XXXXXXXX </w:t>
      </w:r>
      <w:proofErr w:type="spellStart"/>
      <w:r w:rsidRPr="00E841D8">
        <w:t>XXXXXXXX</w:t>
      </w:r>
      <w:proofErr w:type="spellEnd"/>
      <w:r w:rsidRPr="00E841D8">
        <w:t xml:space="preserve"> XXXXXXXXX XXXXXXXX </w:t>
      </w:r>
      <w:proofErr w:type="spellStart"/>
      <w:r w:rsidRPr="00E841D8">
        <w:t>XXXXXXXX</w:t>
      </w:r>
      <w:proofErr w:type="spellEnd"/>
      <w:r w:rsidRPr="00E841D8">
        <w:t xml:space="preserve"> </w:t>
      </w:r>
      <w:proofErr w:type="spellStart"/>
      <w:r w:rsidRPr="00E841D8">
        <w:t>XXXXXXXX</w:t>
      </w:r>
      <w:proofErr w:type="spellEnd"/>
      <w:r w:rsidRPr="00E841D8">
        <w:t xml:space="preserve"> </w:t>
      </w:r>
      <w:proofErr w:type="spellStart"/>
      <w:r w:rsidRPr="00E841D8">
        <w:t>XXXXXXXX</w:t>
      </w:r>
      <w:proofErr w:type="spellEnd"/>
      <w:r w:rsidRPr="00E841D8">
        <w:t xml:space="preserve">” cujo objetivo geral foi de “XXXXXXXXX XXXXXXX XXXXXX XXXXXXXXXX XXXXXXXX </w:t>
      </w:r>
      <w:proofErr w:type="spellStart"/>
      <w:r w:rsidRPr="00E841D8">
        <w:t>XXXXXXXX</w:t>
      </w:r>
      <w:proofErr w:type="spellEnd"/>
      <w:r w:rsidRPr="00E841D8">
        <w:t xml:space="preserve"> </w:t>
      </w:r>
      <w:proofErr w:type="spellStart"/>
      <w:r w:rsidRPr="00E841D8">
        <w:t>XXXXXXXX</w:t>
      </w:r>
      <w:proofErr w:type="spellEnd"/>
      <w:r w:rsidRPr="00E841D8">
        <w:t xml:space="preserve"> XXXXXXXXX XXXXXXXXXX </w:t>
      </w:r>
      <w:proofErr w:type="spellStart"/>
      <w:r w:rsidRPr="00E841D8">
        <w:t>XXXXXXXXXX</w:t>
      </w:r>
      <w:proofErr w:type="spellEnd"/>
      <w:r w:rsidRPr="00E841D8">
        <w:t xml:space="preserve"> XXXXXXX </w:t>
      </w:r>
      <w:proofErr w:type="spellStart"/>
      <w:r w:rsidRPr="00E841D8">
        <w:t>XXXXXXX</w:t>
      </w:r>
      <w:proofErr w:type="spellEnd"/>
      <w:r w:rsidRPr="00E841D8">
        <w:t xml:space="preserve">” XXXXX XXXXXXXX </w:t>
      </w:r>
      <w:proofErr w:type="spellStart"/>
      <w:r w:rsidRPr="00E841D8">
        <w:t>XXXXXXXX</w:t>
      </w:r>
      <w:proofErr w:type="spellEnd"/>
      <w:r w:rsidRPr="00E841D8">
        <w:t xml:space="preserve"> XXXXXXX XXXXXX XXXXXXXX XXXXXXXXX</w:t>
      </w:r>
      <w:r>
        <w:t xml:space="preserve"> e teve como justificativa a ideia de que XXXXXXXXXXXXXXXXXXXXX.</w:t>
      </w:r>
    </w:p>
    <w:p w14:paraId="04A840C7" w14:textId="77777777" w:rsidR="0062110D" w:rsidRDefault="0062110D" w:rsidP="00E841D8">
      <w:pPr>
        <w:jc w:val="both"/>
      </w:pPr>
    </w:p>
    <w:p w14:paraId="45C9BEBA" w14:textId="77777777" w:rsidR="0062110D" w:rsidRPr="0062110D" w:rsidRDefault="0062110D" w:rsidP="00E841D8">
      <w:pPr>
        <w:jc w:val="both"/>
        <w:rPr>
          <w:b/>
        </w:rPr>
      </w:pPr>
      <w:r w:rsidRPr="0062110D">
        <w:rPr>
          <w:b/>
        </w:rPr>
        <w:t>2 REFERENCIAL TEÓRICO</w:t>
      </w:r>
    </w:p>
    <w:p w14:paraId="67A6B465" w14:textId="77777777" w:rsidR="0062110D" w:rsidRDefault="0062110D" w:rsidP="00E841D8">
      <w:pPr>
        <w:jc w:val="both"/>
      </w:pPr>
    </w:p>
    <w:p w14:paraId="016363D5" w14:textId="7338BBBB" w:rsidR="0062110D" w:rsidRDefault="0062110D" w:rsidP="0062110D">
      <w:pPr>
        <w:jc w:val="both"/>
      </w:pPr>
      <w:r>
        <w:tab/>
        <w:t xml:space="preserve">Segundo Vilela (2023) </w:t>
      </w:r>
      <w:r w:rsidR="00CA7784">
        <w:t>o</w:t>
      </w:r>
      <w:r w:rsidR="00CA7784" w:rsidRPr="00CA7784">
        <w:t xml:space="preserve"> referencial teórico é uma seção essencial em trabalhos acadêmicos e científicos, pois reúne e organiza as bases conceituais, teóricas e metodológicas que sustentam a pesquisa. Ele consiste na apresentação de autores, teorias, conceitos e estudos prévios que dialogam com o tema </w:t>
      </w:r>
      <w:r w:rsidR="00CA7784">
        <w:t>que vocês estão apresentando neste TCC</w:t>
      </w:r>
      <w:r w:rsidR="00CA7784" w:rsidRPr="00CA7784">
        <w:t>, fornecendo um embasamento sólido para a investigação proposta. Essa seção permite situar o trabalho dentro de um contexto mais amplo e estabelecer sua conexão com o conhecimento já existente na área</w:t>
      </w:r>
      <w:r>
        <w:t>.</w:t>
      </w:r>
    </w:p>
    <w:p w14:paraId="6286EF84" w14:textId="6F58C585" w:rsidR="00D7515E" w:rsidRDefault="00D7515E" w:rsidP="0062110D">
      <w:pPr>
        <w:jc w:val="both"/>
      </w:pPr>
      <w:r>
        <w:tab/>
      </w:r>
      <w:r w:rsidR="00B328E6">
        <w:t>A área de nossa especialização se concentra em Tecnologias Educacionais, principalmente com foco em robótica educacional, com base nisso, sugerimos utilizar autores que escrevem sobre: tecnologias educacionais, robótica educacional, sequência didática, ensino, BNCC, Parâmetros Curriculares Nacionais, entre outros.</w:t>
      </w:r>
    </w:p>
    <w:p w14:paraId="5CF98D63" w14:textId="298EE8FB" w:rsidR="004A70EA" w:rsidRDefault="00335A04" w:rsidP="0062110D">
      <w:pPr>
        <w:ind w:firstLine="708"/>
        <w:jc w:val="both"/>
      </w:pPr>
      <w:r>
        <w:lastRenderedPageBreak/>
        <w:t xml:space="preserve">Pedimos bastante atenção ao mencionarem os autores no texto, a formatação ABNT prevê alguns tipos de chamadas de autores, a primeira delas é esta neste parágrafo, onde escrevemos nosso texto antes e, ao final </w:t>
      </w:r>
      <w:r w:rsidR="00B328E6">
        <w:t xml:space="preserve">dele, </w:t>
      </w:r>
      <w:r>
        <w:t>damos o crédito da ideia ao autor do trabalho que foi lido e colocamos eles entre parênteses como o que segue, observe que o ponto final fica depois do parêntese</w:t>
      </w:r>
      <w:r w:rsidR="0062110D">
        <w:t xml:space="preserve"> (Souza; Aguiar, 2019).</w:t>
      </w:r>
    </w:p>
    <w:p w14:paraId="6CB1F2D8" w14:textId="4055D99A" w:rsidR="0062110D" w:rsidRDefault="00335A04" w:rsidP="0062110D">
      <w:pPr>
        <w:ind w:firstLine="708"/>
        <w:jc w:val="both"/>
      </w:pPr>
      <w:r>
        <w:t>Outra forma de citar autores é com uso da citação direta, que nada mais é do que recortar um texto na íntegra</w:t>
      </w:r>
      <w:r w:rsidR="0062110D">
        <w:t xml:space="preserve"> </w:t>
      </w:r>
      <w:r w:rsidR="00B328E6">
        <w:t>e inserir abaixo com 4 cm de recuo da margem:</w:t>
      </w:r>
    </w:p>
    <w:p w14:paraId="01BE32A5" w14:textId="77777777" w:rsidR="0062110D" w:rsidRDefault="0062110D" w:rsidP="0062110D">
      <w:pPr>
        <w:ind w:firstLine="708"/>
        <w:jc w:val="both"/>
      </w:pPr>
    </w:p>
    <w:p w14:paraId="78A9A640" w14:textId="7EF69B07" w:rsidR="0062110D" w:rsidRPr="0062110D" w:rsidRDefault="00B328E6" w:rsidP="0062110D">
      <w:pPr>
        <w:spacing w:line="240" w:lineRule="auto"/>
        <w:ind w:left="2268"/>
        <w:jc w:val="both"/>
        <w:rPr>
          <w:sz w:val="22"/>
        </w:rPr>
      </w:pPr>
      <w:r>
        <w:rPr>
          <w:sz w:val="22"/>
        </w:rPr>
        <w:t>Observem</w:t>
      </w:r>
      <w:r w:rsidR="0062110D" w:rsidRPr="0062110D">
        <w:rPr>
          <w:sz w:val="22"/>
        </w:rPr>
        <w:t xml:space="preserve"> </w:t>
      </w:r>
      <w:r>
        <w:rPr>
          <w:sz w:val="22"/>
        </w:rPr>
        <w:t xml:space="preserve">que, ao citar o trecho do autor de forma direta (copiando e colando), a fonte deve ser reduzida em 1 ponto, então se a fonte principal for tamanho 12, colocamos tamanho 11 aqui neste trecho e espaçamento simples para que fique no padrão ABNT. Tenham atenção ao citar os autores, os nomes devem vir </w:t>
      </w:r>
      <w:proofErr w:type="gramStart"/>
      <w:r>
        <w:rPr>
          <w:sz w:val="22"/>
        </w:rPr>
        <w:t>no parênteses</w:t>
      </w:r>
      <w:proofErr w:type="gramEnd"/>
      <w:r>
        <w:rPr>
          <w:sz w:val="22"/>
        </w:rPr>
        <w:t xml:space="preserve">, separados por ponto e vírgula com ano e número de página ao final </w:t>
      </w:r>
      <w:r w:rsidR="0062110D" w:rsidRPr="0062110D">
        <w:rPr>
          <w:sz w:val="22"/>
        </w:rPr>
        <w:t>(</w:t>
      </w:r>
      <w:r w:rsidR="0062110D">
        <w:rPr>
          <w:sz w:val="22"/>
        </w:rPr>
        <w:t>Silva</w:t>
      </w:r>
      <w:r>
        <w:rPr>
          <w:sz w:val="22"/>
        </w:rPr>
        <w:t>;</w:t>
      </w:r>
      <w:r w:rsidR="0062110D">
        <w:rPr>
          <w:sz w:val="22"/>
        </w:rPr>
        <w:t xml:space="preserve"> Ramos,</w:t>
      </w:r>
      <w:r w:rsidR="0062110D" w:rsidRPr="0062110D">
        <w:rPr>
          <w:sz w:val="22"/>
        </w:rPr>
        <w:t xml:space="preserve"> 2019</w:t>
      </w:r>
      <w:r w:rsidR="0062110D">
        <w:rPr>
          <w:sz w:val="22"/>
        </w:rPr>
        <w:t xml:space="preserve">, p. </w:t>
      </w:r>
      <w:commentRangeStart w:id="14"/>
      <w:r w:rsidR="0062110D">
        <w:rPr>
          <w:sz w:val="22"/>
        </w:rPr>
        <w:t>3</w:t>
      </w:r>
      <w:commentRangeEnd w:id="14"/>
      <w:r w:rsidR="003D7B90">
        <w:rPr>
          <w:rStyle w:val="Refdecomentrio"/>
        </w:rPr>
        <w:commentReference w:id="14"/>
      </w:r>
      <w:r w:rsidR="0062110D">
        <w:rPr>
          <w:sz w:val="22"/>
        </w:rPr>
        <w:t>3</w:t>
      </w:r>
      <w:r w:rsidR="0062110D" w:rsidRPr="0062110D">
        <w:rPr>
          <w:sz w:val="22"/>
        </w:rPr>
        <w:t>).</w:t>
      </w:r>
    </w:p>
    <w:p w14:paraId="1F5BDBF1" w14:textId="77777777" w:rsidR="0062110D" w:rsidRDefault="0062110D" w:rsidP="0062110D">
      <w:pPr>
        <w:ind w:firstLine="708"/>
        <w:jc w:val="both"/>
      </w:pPr>
    </w:p>
    <w:p w14:paraId="22116C51" w14:textId="145D98F8" w:rsidR="0062110D" w:rsidRDefault="003D7B90" w:rsidP="0062110D">
      <w:pPr>
        <w:ind w:firstLine="708"/>
        <w:jc w:val="both"/>
      </w:pPr>
      <w:r>
        <w:t>Outra forma de chamar os autores no texto é no início do parágrafo, como o que segue:</w:t>
      </w:r>
    </w:p>
    <w:p w14:paraId="65C2199D" w14:textId="53B81231" w:rsidR="003D7B90" w:rsidRDefault="003D7B90" w:rsidP="0062110D">
      <w:pPr>
        <w:ind w:firstLine="708"/>
        <w:jc w:val="both"/>
      </w:pPr>
      <w:r>
        <w:t>De acordo com Silva (2021) e</w:t>
      </w:r>
      <w:r w:rsidRPr="003D7B90">
        <w:t>ntre as características principais do referencial teórico, destaca-se a organização sistemática do conteúdo, que deve ser apresentada de forma lógica e coerente. É importante que ele contemple uma revisão crítica das obras consultadas, discutindo as contribuições, limites e diferenças entre as abordagens</w:t>
      </w:r>
      <w:r w:rsidR="005A0C42">
        <w:t xml:space="preserve"> acerca do uso de tecnologias educacionais</w:t>
      </w:r>
      <w:r w:rsidRPr="003D7B90">
        <w:t xml:space="preserve">. Além disso, o referencial deve estar diretamente relacionado aos objetivos da </w:t>
      </w:r>
      <w:r w:rsidR="005A0C42">
        <w:t xml:space="preserve">sua </w:t>
      </w:r>
      <w:r w:rsidRPr="003D7B90">
        <w:t>pesquisa, sendo estruturado para apoiar o desenvolvimento do trabalho sem dispersar-se em informações irrelevantes.</w:t>
      </w:r>
    </w:p>
    <w:p w14:paraId="579ED08B" w14:textId="1EF99AEE" w:rsidR="005A0C42" w:rsidRDefault="005A0C42" w:rsidP="0062110D">
      <w:pPr>
        <w:ind w:firstLine="708"/>
        <w:jc w:val="both"/>
      </w:pPr>
      <w:r>
        <w:t>Para um resumo expandido, recomendamos escrever um referencial de no máximo 2 ou 3 laudas, pois, é preferível produzir uma quantidade de laudas maiores para os resultados e discussões, onde apresentação de fato os resultados do trabalho de vocês.</w:t>
      </w:r>
    </w:p>
    <w:p w14:paraId="11752902" w14:textId="77777777" w:rsidR="00F514C9" w:rsidRDefault="004A70EA" w:rsidP="004A70EA">
      <w:pPr>
        <w:ind w:firstLine="708"/>
        <w:jc w:val="both"/>
      </w:pPr>
      <w:r>
        <w:t xml:space="preserve"> </w:t>
      </w:r>
    </w:p>
    <w:p w14:paraId="56B2F370" w14:textId="77777777" w:rsidR="00F514C9" w:rsidRPr="004A70EA" w:rsidRDefault="004A70EA">
      <w:pPr>
        <w:rPr>
          <w:b/>
        </w:rPr>
      </w:pPr>
      <w:r w:rsidRPr="004A70EA">
        <w:rPr>
          <w:b/>
        </w:rPr>
        <w:t xml:space="preserve">2 </w:t>
      </w:r>
      <w:r w:rsidR="00E841D8">
        <w:rPr>
          <w:b/>
        </w:rPr>
        <w:t>METODOLOGIA DA PESQUISA</w:t>
      </w:r>
    </w:p>
    <w:p w14:paraId="2A31F4FE" w14:textId="77777777" w:rsidR="00F514C9" w:rsidRDefault="00F514C9"/>
    <w:p w14:paraId="79898C62" w14:textId="263C4BE1" w:rsidR="00936FC0" w:rsidRDefault="004A70EA" w:rsidP="00936FC0">
      <w:pPr>
        <w:jc w:val="both"/>
      </w:pPr>
      <w:r>
        <w:tab/>
      </w:r>
      <w:r w:rsidR="00936FC0">
        <w:t>Prezados acadêmicos, a</w:t>
      </w:r>
      <w:r w:rsidR="00936FC0">
        <w:t xml:space="preserve"> Metodologia da Pesquisa no contexto de pesquisas com sequências didáticas de ensino refere-se ao conjunto de princípios, estratégias e procedimentos utilizados para planejar, executar, analisar e interpretar a aplicação das sequências didáticas no ambiente educacional. Essa seção é fundamental, pois descreve como o estudo foi conduzido, garantindo sua validade científica e permitindo que outros pesquisadores compreendam e, se necessário, repliquem a pesquisa.</w:t>
      </w:r>
    </w:p>
    <w:p w14:paraId="2CDB825D" w14:textId="77777777" w:rsidR="00936FC0" w:rsidRDefault="00936FC0" w:rsidP="00936FC0">
      <w:pPr>
        <w:jc w:val="both"/>
      </w:pPr>
    </w:p>
    <w:p w14:paraId="59907DED" w14:textId="15A4ED8D" w:rsidR="004A70EA" w:rsidRDefault="00936FC0" w:rsidP="00936FC0">
      <w:pPr>
        <w:ind w:firstLine="708"/>
        <w:jc w:val="both"/>
      </w:pPr>
      <w:r>
        <w:t>A metodologia deve ser cuidadosamente estruturada para atender aos objetivos da pesquisa e responder ao problema investigado. Em estudos com sequências didáticas, ela deve detalhar tanto os aspectos teóricos que fundamentam a construção das atividades pedagógicas quanto os procedimentos práticos adotados durante sua implementação e avaliação.</w:t>
      </w:r>
    </w:p>
    <w:p w14:paraId="78F6E219" w14:textId="578D435A" w:rsidR="00525B7A" w:rsidRDefault="00D84CFF" w:rsidP="00D627F1">
      <w:pPr>
        <w:ind w:firstLine="708"/>
        <w:jc w:val="both"/>
      </w:pPr>
      <w:r>
        <w:t>Atentem para as seguintes características do capítulo de metodologia em um resumo expandido</w:t>
      </w:r>
      <w:r w:rsidR="00D627F1">
        <w:t>. São considerados e</w:t>
      </w:r>
      <w:r w:rsidR="00525B7A">
        <w:t>lementos principais da Metodologia da Pesquisa:</w:t>
      </w:r>
    </w:p>
    <w:p w14:paraId="324CD1A5" w14:textId="61BA73BC" w:rsidR="00525B7A" w:rsidRPr="00D627F1" w:rsidRDefault="00D627F1" w:rsidP="00525B7A">
      <w:pPr>
        <w:jc w:val="both"/>
        <w:rPr>
          <w:b/>
        </w:rPr>
      </w:pPr>
      <w:proofErr w:type="gramStart"/>
      <w:r w:rsidRPr="00D627F1">
        <w:rPr>
          <w:b/>
        </w:rPr>
        <w:t>a)</w:t>
      </w:r>
      <w:r w:rsidR="00525B7A" w:rsidRPr="00D627F1">
        <w:rPr>
          <w:b/>
        </w:rPr>
        <w:t>Tipo</w:t>
      </w:r>
      <w:proofErr w:type="gramEnd"/>
      <w:r w:rsidR="00525B7A" w:rsidRPr="00D627F1">
        <w:rPr>
          <w:b/>
        </w:rPr>
        <w:t xml:space="preserve"> de Pesquisa:</w:t>
      </w:r>
    </w:p>
    <w:p w14:paraId="7C77F73B" w14:textId="3F848540" w:rsidR="00525B7A" w:rsidRDefault="00525B7A" w:rsidP="00D627F1">
      <w:pPr>
        <w:ind w:firstLine="708"/>
        <w:jc w:val="both"/>
      </w:pPr>
      <w:r>
        <w:t>Define o caráter da investigação, como pesquisa qualitativa, quantitativa ou mista.</w:t>
      </w:r>
      <w:r w:rsidR="00D627F1">
        <w:t xml:space="preserve"> </w:t>
      </w:r>
      <w:r>
        <w:t>Em pesquisas com sequências didáticas, frequentemente utiliza-se métodos qualitativos (observação, análise de discursos, relatórios reflexivos) ou métodos mistos para incluir análises de desempenho quantitativas.</w:t>
      </w:r>
    </w:p>
    <w:p w14:paraId="215492DD" w14:textId="77777777" w:rsidR="00525B7A" w:rsidRDefault="00525B7A" w:rsidP="00525B7A">
      <w:pPr>
        <w:jc w:val="both"/>
      </w:pPr>
      <w:r>
        <w:t>Exemplo: "Este estudo caracteriza-se como uma pesquisa qualitativa de natureza aplicada, com abordagem descritiva e exploratória."</w:t>
      </w:r>
    </w:p>
    <w:p w14:paraId="0DF26BD2" w14:textId="77777777" w:rsidR="00D627F1" w:rsidRPr="00D627F1" w:rsidRDefault="00D627F1" w:rsidP="00525B7A">
      <w:pPr>
        <w:jc w:val="both"/>
        <w:rPr>
          <w:b/>
        </w:rPr>
      </w:pPr>
      <w:proofErr w:type="gramStart"/>
      <w:r w:rsidRPr="00D627F1">
        <w:rPr>
          <w:b/>
        </w:rPr>
        <w:t>b)</w:t>
      </w:r>
      <w:r w:rsidR="00525B7A" w:rsidRPr="00D627F1">
        <w:rPr>
          <w:b/>
        </w:rPr>
        <w:t>Contexto</w:t>
      </w:r>
      <w:proofErr w:type="gramEnd"/>
      <w:r w:rsidR="00525B7A" w:rsidRPr="00D627F1">
        <w:rPr>
          <w:b/>
        </w:rPr>
        <w:t xml:space="preserve"> e Participantes:</w:t>
      </w:r>
    </w:p>
    <w:p w14:paraId="762E352C" w14:textId="2C60859C" w:rsidR="00525B7A" w:rsidRDefault="00525B7A" w:rsidP="00D627F1">
      <w:pPr>
        <w:ind w:firstLine="708"/>
        <w:jc w:val="both"/>
      </w:pPr>
      <w:r>
        <w:t>Apresenta o local onde a pesquisa foi realizada (escola, turma, laboratório pedagógico, etc.) e descreve os sujeitos participantes (alunos, professores, etc.).</w:t>
      </w:r>
    </w:p>
    <w:p w14:paraId="65BAC148" w14:textId="77777777" w:rsidR="00525B7A" w:rsidRDefault="00525B7A" w:rsidP="00525B7A">
      <w:pPr>
        <w:jc w:val="both"/>
      </w:pPr>
      <w:r>
        <w:t>Exemplo: "A pesquisa foi realizada em uma turma de 6º ano do ensino fundamental, com 25 estudantes, em uma escola pública localizada na cidade de Macapá-AP."</w:t>
      </w:r>
    </w:p>
    <w:p w14:paraId="4895E15D" w14:textId="19A296B5" w:rsidR="00525B7A" w:rsidRPr="00D627F1" w:rsidRDefault="00D627F1" w:rsidP="00525B7A">
      <w:pPr>
        <w:jc w:val="both"/>
        <w:rPr>
          <w:b/>
        </w:rPr>
      </w:pPr>
      <w:r w:rsidRPr="00D627F1">
        <w:rPr>
          <w:b/>
        </w:rPr>
        <w:t>c)</w:t>
      </w:r>
      <w:r w:rsidR="00525B7A" w:rsidRPr="00D627F1">
        <w:rPr>
          <w:b/>
        </w:rPr>
        <w:t>Planejamento da Sequência Didática:</w:t>
      </w:r>
    </w:p>
    <w:p w14:paraId="72F908DA" w14:textId="77777777" w:rsidR="00525B7A" w:rsidRDefault="00525B7A" w:rsidP="00D627F1">
      <w:pPr>
        <w:ind w:firstLine="708"/>
        <w:jc w:val="both"/>
      </w:pPr>
      <w:r>
        <w:t>Detalha como a sequência didática foi planejada, incluindo objetivos educacionais, conteúdos abordados, estratégias metodológicas e recursos utilizados (tecnologias, materiais manipuláveis, jogos, etc.).</w:t>
      </w:r>
    </w:p>
    <w:p w14:paraId="56D5902D" w14:textId="77777777" w:rsidR="00525B7A" w:rsidRDefault="00525B7A" w:rsidP="00525B7A">
      <w:pPr>
        <w:jc w:val="both"/>
      </w:pPr>
      <w:r>
        <w:t>Exemplo: "A sequência didática foi composta por quatro etapas: diagnóstico inicial, atividades práticas, sistematização do conteúdo e avaliação final."</w:t>
      </w:r>
    </w:p>
    <w:p w14:paraId="5A08E749" w14:textId="75565554" w:rsidR="00525B7A" w:rsidRPr="00D627F1" w:rsidRDefault="00D627F1" w:rsidP="00525B7A">
      <w:pPr>
        <w:jc w:val="both"/>
        <w:rPr>
          <w:b/>
        </w:rPr>
      </w:pPr>
      <w:r w:rsidRPr="00D627F1">
        <w:rPr>
          <w:b/>
        </w:rPr>
        <w:t>d)</w:t>
      </w:r>
      <w:r w:rsidR="00525B7A" w:rsidRPr="00D627F1">
        <w:rPr>
          <w:b/>
        </w:rPr>
        <w:t>Aplicação da Sequência Didática:</w:t>
      </w:r>
    </w:p>
    <w:p w14:paraId="1AC153E0" w14:textId="77777777" w:rsidR="00525B7A" w:rsidRDefault="00525B7A" w:rsidP="00D627F1">
      <w:pPr>
        <w:ind w:firstLine="708"/>
        <w:jc w:val="both"/>
      </w:pPr>
      <w:r>
        <w:t>Explica como as atividades foram implementadas no ambiente de ensino, destacando os papéis do pesquisador e dos participantes.</w:t>
      </w:r>
    </w:p>
    <w:p w14:paraId="05BB821C" w14:textId="77777777" w:rsidR="00525B7A" w:rsidRDefault="00525B7A" w:rsidP="00525B7A">
      <w:pPr>
        <w:jc w:val="both"/>
      </w:pPr>
      <w:r>
        <w:t>Inclui informações sobre o tempo de aplicação, ferramentas pedagógicas utilizadas e intervenções realizadas durante as atividades.</w:t>
      </w:r>
    </w:p>
    <w:p w14:paraId="057B1576" w14:textId="77777777" w:rsidR="00525B7A" w:rsidRDefault="00525B7A" w:rsidP="00525B7A">
      <w:pPr>
        <w:jc w:val="both"/>
      </w:pPr>
      <w:r>
        <w:t>Exemplo: "As atividades foram realizadas ao longo de cinco encontros semanais, utilizando uma plataforma digital interativa para exercícios de matemática."</w:t>
      </w:r>
    </w:p>
    <w:p w14:paraId="5DF30690" w14:textId="047BCB0C" w:rsidR="00525B7A" w:rsidRPr="00D627F1" w:rsidRDefault="00D627F1" w:rsidP="00525B7A">
      <w:pPr>
        <w:jc w:val="both"/>
        <w:rPr>
          <w:b/>
        </w:rPr>
      </w:pPr>
      <w:proofErr w:type="gramStart"/>
      <w:r w:rsidRPr="00D627F1">
        <w:rPr>
          <w:b/>
        </w:rPr>
        <w:t>e)</w:t>
      </w:r>
      <w:r w:rsidR="00525B7A" w:rsidRPr="00D627F1">
        <w:rPr>
          <w:b/>
        </w:rPr>
        <w:t>Instrumentos</w:t>
      </w:r>
      <w:proofErr w:type="gramEnd"/>
      <w:r w:rsidR="00525B7A" w:rsidRPr="00D627F1">
        <w:rPr>
          <w:b/>
        </w:rPr>
        <w:t xml:space="preserve"> de Coleta de Dados:</w:t>
      </w:r>
    </w:p>
    <w:p w14:paraId="4F4FB314" w14:textId="77777777" w:rsidR="00525B7A" w:rsidRDefault="00525B7A" w:rsidP="00525B7A">
      <w:pPr>
        <w:jc w:val="both"/>
      </w:pPr>
    </w:p>
    <w:p w14:paraId="3F95EE44" w14:textId="77777777" w:rsidR="00525B7A" w:rsidRDefault="00525B7A" w:rsidP="00B20ADA">
      <w:pPr>
        <w:ind w:firstLine="708"/>
        <w:jc w:val="both"/>
      </w:pPr>
      <w:r>
        <w:lastRenderedPageBreak/>
        <w:t>Descreve as ferramentas utilizadas para coletar informações sobre a eficácia e os impactos da sequência didática, como questionários, observações, entrevistas, registros audiovisuais ou análise de produções dos alunos.</w:t>
      </w:r>
    </w:p>
    <w:p w14:paraId="75E28509" w14:textId="77777777" w:rsidR="00525B7A" w:rsidRDefault="00525B7A" w:rsidP="00525B7A">
      <w:pPr>
        <w:jc w:val="both"/>
      </w:pPr>
      <w:r>
        <w:t>Exemplo: "Os dados foram coletados por meio de observação participante, aplicação de questionários aos alunos e análise de relatórios individuais."</w:t>
      </w:r>
    </w:p>
    <w:p w14:paraId="0E169E69" w14:textId="04076000" w:rsidR="00525B7A" w:rsidRPr="00B20ADA" w:rsidRDefault="00B20ADA" w:rsidP="00525B7A">
      <w:pPr>
        <w:jc w:val="both"/>
        <w:rPr>
          <w:b/>
        </w:rPr>
      </w:pPr>
      <w:proofErr w:type="gramStart"/>
      <w:r w:rsidRPr="00B20ADA">
        <w:rPr>
          <w:b/>
        </w:rPr>
        <w:t>f)</w:t>
      </w:r>
      <w:r w:rsidR="00525B7A" w:rsidRPr="00B20ADA">
        <w:rPr>
          <w:b/>
        </w:rPr>
        <w:t>Técnicas</w:t>
      </w:r>
      <w:proofErr w:type="gramEnd"/>
      <w:r w:rsidR="00525B7A" w:rsidRPr="00B20ADA">
        <w:rPr>
          <w:b/>
        </w:rPr>
        <w:t xml:space="preserve"> de Análise:</w:t>
      </w:r>
    </w:p>
    <w:p w14:paraId="49167B19" w14:textId="0C6307B8" w:rsidR="00525B7A" w:rsidRDefault="00525B7A" w:rsidP="00B20ADA">
      <w:pPr>
        <w:ind w:firstLine="708"/>
        <w:jc w:val="both"/>
      </w:pPr>
      <w:r>
        <w:t>Apresenta como os dados coletados foram analisados, relacionando-os aos objetivos da pesquisa.</w:t>
      </w:r>
      <w:r w:rsidR="00B20ADA">
        <w:t xml:space="preserve"> </w:t>
      </w:r>
      <w:r>
        <w:t>Métodos comuns incluem análise de conteúdo, estatísticas descritivas e comparativas, ou triangulação de dados.</w:t>
      </w:r>
    </w:p>
    <w:p w14:paraId="7E7D587A" w14:textId="77777777" w:rsidR="00525B7A" w:rsidRDefault="00525B7A" w:rsidP="00525B7A">
      <w:pPr>
        <w:jc w:val="both"/>
      </w:pPr>
      <w:r>
        <w:t>Exemplo: "Os dados qualitativos foram analisados pela técnica de análise de conteúdo, enquanto os resultados quantitativos foram tratados com estatísticas descritivas."</w:t>
      </w:r>
    </w:p>
    <w:p w14:paraId="6E793242" w14:textId="6F246009" w:rsidR="00F514C9" w:rsidRDefault="00B20ADA" w:rsidP="00525B7A">
      <w:pPr>
        <w:jc w:val="both"/>
      </w:pPr>
      <w:r>
        <w:tab/>
        <w:t>Em geral, uma metodologia deve conter os elementos citados acima, mas lembre-se de que em um trabalho com aplicação de tecnologias educacionais pode ser necessário fazer uma adaptação entre esses itens ou até mesmo cortar alguns.</w:t>
      </w:r>
    </w:p>
    <w:p w14:paraId="3A89FE5F" w14:textId="77777777" w:rsidR="00E841D8" w:rsidRDefault="00E841D8" w:rsidP="00E841D8">
      <w:pPr>
        <w:jc w:val="both"/>
      </w:pPr>
      <w:r>
        <w:tab/>
      </w:r>
    </w:p>
    <w:p w14:paraId="5AF047AB" w14:textId="77777777" w:rsidR="00E841D8" w:rsidRPr="0062110D" w:rsidRDefault="00E841D8" w:rsidP="00E841D8">
      <w:pPr>
        <w:jc w:val="both"/>
        <w:rPr>
          <w:b/>
        </w:rPr>
      </w:pPr>
      <w:r w:rsidRPr="0062110D">
        <w:rPr>
          <w:b/>
        </w:rPr>
        <w:t>3 RESULTADOS E DISCUSSÕES</w:t>
      </w:r>
    </w:p>
    <w:p w14:paraId="4EFA5E0F" w14:textId="77777777" w:rsidR="00E841D8" w:rsidRDefault="00E841D8" w:rsidP="00E841D8">
      <w:pPr>
        <w:jc w:val="both"/>
      </w:pPr>
    </w:p>
    <w:p w14:paraId="05534155" w14:textId="53371770" w:rsidR="00965045" w:rsidRDefault="00E841D8" w:rsidP="00965045">
      <w:pPr>
        <w:jc w:val="both"/>
      </w:pPr>
      <w:r>
        <w:tab/>
      </w:r>
      <w:r w:rsidR="00965045">
        <w:t xml:space="preserve">A seção Resultados e Discussões em um trabalho acadêmico ou científico é onde são apresentados os dados coletados durante a pesquisa e sua interpretação à luz do referencial teórico. No contexto de pesquisas com </w:t>
      </w:r>
      <w:r w:rsidR="00AD62B8">
        <w:t>tecnologias</w:t>
      </w:r>
      <w:r w:rsidR="00965045">
        <w:t xml:space="preserve"> de ensino, essa seção detalha os efeitos e impactos das atividades pedagógicas implementadas, analisando o desempenho dos alunos, a eficácia das estratégias adotadas e as implicações para a prática educacional.</w:t>
      </w:r>
      <w:r w:rsidR="00AD62B8">
        <w:t xml:space="preserve"> Faça uso de figuras e gráficos para melhor destacar os resultados:</w:t>
      </w:r>
    </w:p>
    <w:p w14:paraId="65FE0410" w14:textId="77777777" w:rsidR="00965045" w:rsidRDefault="00965045" w:rsidP="00965045">
      <w:pPr>
        <w:jc w:val="both"/>
      </w:pPr>
    </w:p>
    <w:p w14:paraId="168FB856" w14:textId="0DC82A8E" w:rsidR="00C21FD0" w:rsidRDefault="00AD62B8" w:rsidP="00C21FD0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F83DC" wp14:editId="10A6A398">
                <wp:simplePos x="0" y="0"/>
                <wp:positionH relativeFrom="column">
                  <wp:posOffset>929640</wp:posOffset>
                </wp:positionH>
                <wp:positionV relativeFrom="paragraph">
                  <wp:posOffset>259716</wp:posOffset>
                </wp:positionV>
                <wp:extent cx="3867150" cy="194310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02D3" id="Retângulo 5" o:spid="_x0000_s1026" style="position:absolute;margin-left:73.2pt;margin-top:20.45pt;width:304.5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" fillcolor="#4f81bd [3204]" strokecolor="#243f60 [1604]" strokeweight="2pt"/>
            </w:pict>
          </mc:Fallback>
        </mc:AlternateContent>
      </w:r>
      <w:r w:rsidR="00C21FD0">
        <w:t xml:space="preserve">Figura 01 – </w:t>
      </w:r>
      <w:proofErr w:type="spellStart"/>
      <w:r w:rsidR="00C21FD0">
        <w:t>xxxxxxxxxxxxxx</w:t>
      </w:r>
      <w:proofErr w:type="spellEnd"/>
    </w:p>
    <w:p w14:paraId="229F6A26" w14:textId="0D1F889A" w:rsidR="00C21FD0" w:rsidRDefault="00C21FD0" w:rsidP="00C21FD0">
      <w:pPr>
        <w:jc w:val="center"/>
      </w:pPr>
    </w:p>
    <w:p w14:paraId="58B80267" w14:textId="77777777" w:rsidR="00C21FD0" w:rsidRDefault="00C21FD0" w:rsidP="00C21FD0">
      <w:pPr>
        <w:jc w:val="center"/>
      </w:pPr>
    </w:p>
    <w:p w14:paraId="26411804" w14:textId="77777777" w:rsidR="00C21FD0" w:rsidRDefault="00C21FD0" w:rsidP="00C21FD0">
      <w:pPr>
        <w:jc w:val="center"/>
      </w:pPr>
    </w:p>
    <w:p w14:paraId="2A4308D4" w14:textId="77777777" w:rsidR="00C21FD0" w:rsidRDefault="00C21FD0" w:rsidP="00C21FD0">
      <w:pPr>
        <w:jc w:val="center"/>
      </w:pPr>
    </w:p>
    <w:p w14:paraId="68B66968" w14:textId="77777777" w:rsidR="00C21FD0" w:rsidRDefault="00C21FD0" w:rsidP="00C21FD0">
      <w:pPr>
        <w:jc w:val="center"/>
      </w:pPr>
    </w:p>
    <w:p w14:paraId="38F6A40E" w14:textId="77777777" w:rsidR="00C21FD0" w:rsidRDefault="00C21FD0" w:rsidP="00C21FD0">
      <w:pPr>
        <w:jc w:val="center"/>
      </w:pPr>
    </w:p>
    <w:p w14:paraId="69008ECA" w14:textId="77777777" w:rsidR="00C21FD0" w:rsidRDefault="00C21FD0" w:rsidP="00C21FD0">
      <w:pPr>
        <w:jc w:val="center"/>
      </w:pPr>
    </w:p>
    <w:p w14:paraId="5572D630" w14:textId="77777777" w:rsidR="00C21FD0" w:rsidRDefault="00C21FD0" w:rsidP="00C21FD0">
      <w:pPr>
        <w:jc w:val="center"/>
      </w:pPr>
    </w:p>
    <w:p w14:paraId="783CEB84" w14:textId="77777777" w:rsidR="00C21FD0" w:rsidRDefault="00C21FD0" w:rsidP="00C21FD0">
      <w:pPr>
        <w:jc w:val="center"/>
      </w:pPr>
      <w:r>
        <w:t>Fonte: os autores</w:t>
      </w:r>
    </w:p>
    <w:p w14:paraId="542426EE" w14:textId="77777777" w:rsidR="00C21FD0" w:rsidRDefault="00C21FD0" w:rsidP="00E841D8">
      <w:pPr>
        <w:jc w:val="both"/>
      </w:pPr>
    </w:p>
    <w:p w14:paraId="09F65B98" w14:textId="77777777" w:rsidR="00C21FD0" w:rsidRDefault="00C21FD0" w:rsidP="00E841D8">
      <w:pPr>
        <w:jc w:val="both"/>
      </w:pPr>
    </w:p>
    <w:p w14:paraId="4B24959C" w14:textId="3703C487" w:rsidR="00E841D8" w:rsidRDefault="00E841D8" w:rsidP="00E841D8">
      <w:pPr>
        <w:jc w:val="both"/>
      </w:pPr>
      <w:r>
        <w:tab/>
      </w:r>
      <w:r w:rsidR="00AD62B8">
        <w:t>Os Resultados e Discussões</w:t>
      </w:r>
      <w:r w:rsidR="00AD62B8" w:rsidRPr="00AD62B8">
        <w:t xml:space="preserve"> desempenha um papel duplo: expor as evidências obtidas de maneira clara e objetiva (resultados) e promover uma reflexão crítica sobre esses achados, conectando-os às teorias e ao problema de pesquisa (discussões</w:t>
      </w:r>
      <w:r w:rsidR="00AD62B8">
        <w:t xml:space="preserve"> com autores da área</w:t>
      </w:r>
      <w:r w:rsidR="00AD62B8" w:rsidRPr="00AD62B8">
        <w:t>). Sua função é validar ou refutar as hipóteses levantadas e identificar novas possibilidades de intervenção.</w:t>
      </w:r>
    </w:p>
    <w:p w14:paraId="558C4EC6" w14:textId="77777777" w:rsidR="00F82F6C" w:rsidRDefault="00F82F6C" w:rsidP="00E841D8">
      <w:pPr>
        <w:jc w:val="both"/>
      </w:pPr>
    </w:p>
    <w:p w14:paraId="02B6D840" w14:textId="77777777" w:rsidR="00F82F6C" w:rsidRDefault="00F82F6C" w:rsidP="00F82F6C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2A80A" wp14:editId="63DEB0B8">
                <wp:simplePos x="0" y="0"/>
                <wp:positionH relativeFrom="column">
                  <wp:posOffset>1050925</wp:posOffset>
                </wp:positionH>
                <wp:positionV relativeFrom="paragraph">
                  <wp:posOffset>212090</wp:posOffset>
                </wp:positionV>
                <wp:extent cx="3867150" cy="23526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352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7892A" id="Retângulo 6" o:spid="_x0000_s1026" style="position:absolute;margin-left:82.75pt;margin-top:16.7pt;width:304.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" fillcolor="#4f81bd [3204]" strokecolor="#243f60 [1604]" strokeweight="2pt"/>
            </w:pict>
          </mc:Fallback>
        </mc:AlternateContent>
      </w:r>
      <w:r>
        <w:t xml:space="preserve">Figura 02 - </w:t>
      </w:r>
      <w:proofErr w:type="spellStart"/>
      <w:r>
        <w:t>xxxxxxxxxxxxxxxxxxxxx</w:t>
      </w:r>
      <w:proofErr w:type="spellEnd"/>
    </w:p>
    <w:p w14:paraId="3B92CC51" w14:textId="77777777" w:rsidR="00C21FD0" w:rsidRDefault="00C21FD0" w:rsidP="00E841D8">
      <w:pPr>
        <w:jc w:val="both"/>
      </w:pPr>
    </w:p>
    <w:p w14:paraId="09B51AB2" w14:textId="77777777" w:rsidR="00C21FD0" w:rsidRDefault="00C21FD0" w:rsidP="00E841D8">
      <w:pPr>
        <w:jc w:val="both"/>
      </w:pPr>
    </w:p>
    <w:p w14:paraId="03CDCBED" w14:textId="77777777" w:rsidR="00C21FD0" w:rsidRDefault="00C21FD0" w:rsidP="00E841D8">
      <w:pPr>
        <w:jc w:val="both"/>
      </w:pPr>
    </w:p>
    <w:p w14:paraId="0914EB7D" w14:textId="77777777" w:rsidR="00C21FD0" w:rsidRDefault="00C21FD0" w:rsidP="00E841D8">
      <w:pPr>
        <w:jc w:val="both"/>
      </w:pPr>
    </w:p>
    <w:p w14:paraId="029ACA38" w14:textId="77777777" w:rsidR="00C21FD0" w:rsidRDefault="00C21FD0" w:rsidP="00E841D8">
      <w:pPr>
        <w:jc w:val="both"/>
      </w:pPr>
    </w:p>
    <w:p w14:paraId="074C757A" w14:textId="77777777" w:rsidR="00C21FD0" w:rsidRDefault="00C21FD0" w:rsidP="00E841D8">
      <w:pPr>
        <w:jc w:val="both"/>
      </w:pPr>
    </w:p>
    <w:p w14:paraId="1B438677" w14:textId="77777777" w:rsidR="00C21FD0" w:rsidRDefault="00C21FD0" w:rsidP="00E841D8">
      <w:pPr>
        <w:jc w:val="both"/>
      </w:pPr>
    </w:p>
    <w:p w14:paraId="088A5618" w14:textId="77777777" w:rsidR="00F82F6C" w:rsidRDefault="00E841D8" w:rsidP="00E841D8">
      <w:pPr>
        <w:jc w:val="both"/>
      </w:pPr>
      <w:r>
        <w:tab/>
      </w:r>
    </w:p>
    <w:p w14:paraId="3E159D44" w14:textId="77777777" w:rsidR="00F82F6C" w:rsidRDefault="00F82F6C" w:rsidP="00E841D8">
      <w:pPr>
        <w:jc w:val="both"/>
      </w:pPr>
    </w:p>
    <w:p w14:paraId="5E3F00EC" w14:textId="77777777" w:rsidR="00F82F6C" w:rsidRDefault="00F82F6C" w:rsidP="00F82F6C">
      <w:pPr>
        <w:jc w:val="center"/>
      </w:pPr>
      <w:r>
        <w:t>Fonte: Os autores</w:t>
      </w:r>
    </w:p>
    <w:p w14:paraId="32133D58" w14:textId="77777777" w:rsidR="00F82F6C" w:rsidRDefault="00F82F6C" w:rsidP="00E841D8">
      <w:pPr>
        <w:jc w:val="both"/>
      </w:pPr>
    </w:p>
    <w:p w14:paraId="0ADAB2D4" w14:textId="6A6A0BB8" w:rsidR="00AD62B8" w:rsidRDefault="00AD62B8" w:rsidP="00AD62B8">
      <w:pPr>
        <w:ind w:firstLine="708"/>
        <w:jc w:val="both"/>
      </w:pPr>
      <w:r>
        <w:t>A discussão é a análise e interpretação dos resultados apresentados, estabelecendo relações com o referencial teórico e as questões de pesquisa. É o momento de refletir sobre os significados dos dados e sua relevância para a prática educacional.</w:t>
      </w:r>
      <w:r>
        <w:t xml:space="preserve"> São consideradas c</w:t>
      </w:r>
      <w:r>
        <w:t>aracterísticas das Discussões:</w:t>
      </w:r>
    </w:p>
    <w:p w14:paraId="5F2E16D0" w14:textId="0AC62A9F" w:rsidR="00AD62B8" w:rsidRDefault="00AD62B8" w:rsidP="00AD62B8">
      <w:pPr>
        <w:jc w:val="both"/>
      </w:pPr>
      <w:r>
        <w:t xml:space="preserve">- </w:t>
      </w:r>
      <w:r>
        <w:t>Conexão com o referencial teórico:</w:t>
      </w:r>
    </w:p>
    <w:p w14:paraId="2F5C428D" w14:textId="77777777" w:rsidR="00AD62B8" w:rsidRDefault="00AD62B8" w:rsidP="00AD62B8">
      <w:pPr>
        <w:ind w:firstLine="708"/>
        <w:jc w:val="both"/>
      </w:pPr>
      <w:r>
        <w:t>Os achados devem ser analisados em relação às teorias e estudos anteriores.</w:t>
      </w:r>
    </w:p>
    <w:p w14:paraId="0171DB71" w14:textId="77777777" w:rsidR="00AD62B8" w:rsidRDefault="00AD62B8" w:rsidP="00AD62B8">
      <w:pPr>
        <w:ind w:firstLine="708"/>
        <w:jc w:val="both"/>
      </w:pPr>
      <w:r>
        <w:t>Exemplo: "Os resultados corroboram com Vygotsky (1984), que destaca a importância da mediação pedagógica na aprendizagem significativa."</w:t>
      </w:r>
    </w:p>
    <w:p w14:paraId="07FC24B8" w14:textId="7CC73D47" w:rsidR="00AD62B8" w:rsidRDefault="00AD62B8" w:rsidP="00AD62B8">
      <w:pPr>
        <w:jc w:val="both"/>
      </w:pPr>
      <w:r>
        <w:t xml:space="preserve">- </w:t>
      </w:r>
      <w:r>
        <w:t>Interpretação crítica:</w:t>
      </w:r>
    </w:p>
    <w:p w14:paraId="39186B12" w14:textId="77777777" w:rsidR="00AD62B8" w:rsidRDefault="00AD62B8" w:rsidP="00AD62B8">
      <w:pPr>
        <w:ind w:firstLine="708"/>
        <w:jc w:val="both"/>
      </w:pPr>
      <w:r>
        <w:t>Vai além da descrição dos dados, explorando implicações, limitações e significados mais amplos.</w:t>
      </w:r>
    </w:p>
    <w:p w14:paraId="78D054BF" w14:textId="77777777" w:rsidR="00AD62B8" w:rsidRDefault="00AD62B8" w:rsidP="00AD62B8">
      <w:pPr>
        <w:ind w:firstLine="708"/>
        <w:jc w:val="both"/>
      </w:pPr>
      <w:r>
        <w:t>Exemplo: "Embora o desempenho tenha melhorado, observa-se que a resistência inicial de alguns alunos pode estar associada à falta de familiaridade com tecnologias educacionais."</w:t>
      </w:r>
    </w:p>
    <w:p w14:paraId="6B5020F7" w14:textId="0798AE37" w:rsidR="00AD62B8" w:rsidRDefault="00AD62B8" w:rsidP="00AD62B8">
      <w:pPr>
        <w:jc w:val="both"/>
      </w:pPr>
      <w:r>
        <w:lastRenderedPageBreak/>
        <w:t xml:space="preserve">- </w:t>
      </w:r>
      <w:r>
        <w:t>Reconhecimento de limitações:</w:t>
      </w:r>
    </w:p>
    <w:p w14:paraId="2F0F7F56" w14:textId="77777777" w:rsidR="00AD62B8" w:rsidRDefault="00AD62B8" w:rsidP="00AD62B8">
      <w:pPr>
        <w:ind w:firstLine="708"/>
        <w:jc w:val="both"/>
      </w:pPr>
      <w:r>
        <w:t>Identifica possíveis limitações da pesquisa, como restrições de tempo, tamanho da amostra ou dificuldades técnicas, e sugere caminhos para estudos futuros.</w:t>
      </w:r>
    </w:p>
    <w:p w14:paraId="0094CE67" w14:textId="77777777" w:rsidR="00AD62B8" w:rsidRDefault="00AD62B8" w:rsidP="00AD62B8">
      <w:pPr>
        <w:ind w:firstLine="708"/>
        <w:jc w:val="both"/>
      </w:pPr>
      <w:r>
        <w:t>Exemplo: "A aplicação da sequência didática em um período curto de tempo pode ter limitado a consolidação de aprendizagens mais complexas."</w:t>
      </w:r>
    </w:p>
    <w:p w14:paraId="67BEF5D2" w14:textId="10C2260F" w:rsidR="00AD62B8" w:rsidRDefault="00AD62B8" w:rsidP="00AD62B8">
      <w:pPr>
        <w:jc w:val="both"/>
      </w:pPr>
      <w:r>
        <w:t xml:space="preserve">- </w:t>
      </w:r>
      <w:r>
        <w:t>Sugestões para melhorias:</w:t>
      </w:r>
    </w:p>
    <w:p w14:paraId="04154917" w14:textId="7FF22AC3" w:rsidR="0062110D" w:rsidRDefault="00AD62B8" w:rsidP="00AD62B8">
      <w:pPr>
        <w:ind w:firstLine="708"/>
        <w:jc w:val="both"/>
      </w:pPr>
      <w:r>
        <w:t>Aponta como os resultados podem contribuir para práticas futuras, propondo ajustes ou novas abordagens</w:t>
      </w:r>
      <w:r w:rsidR="0062110D">
        <w:t>.</w:t>
      </w:r>
    </w:p>
    <w:p w14:paraId="1406EEAE" w14:textId="01415126" w:rsidR="00AD62B8" w:rsidRDefault="00AD62B8" w:rsidP="00AD62B8">
      <w:pPr>
        <w:jc w:val="both"/>
      </w:pPr>
      <w:r>
        <w:t xml:space="preserve">- </w:t>
      </w:r>
      <w:r>
        <w:t>Diferenças e Interação entre Resultados e Discussões</w:t>
      </w:r>
      <w:r>
        <w:t>:</w:t>
      </w:r>
    </w:p>
    <w:p w14:paraId="68FF3FAE" w14:textId="7D0D883A" w:rsidR="00AD62B8" w:rsidRDefault="00AD62B8" w:rsidP="00AD62B8">
      <w:pPr>
        <w:jc w:val="both"/>
      </w:pPr>
      <w:r w:rsidRPr="00AD62B8">
        <w:rPr>
          <w:b/>
        </w:rPr>
        <w:t xml:space="preserve">a) </w:t>
      </w:r>
      <w:r w:rsidRPr="00AD62B8">
        <w:rPr>
          <w:b/>
        </w:rPr>
        <w:t>Resultados</w:t>
      </w:r>
      <w:r>
        <w:t>: Apresentam dados de forma factual e descritiva.</w:t>
      </w:r>
    </w:p>
    <w:p w14:paraId="085F7488" w14:textId="2510164C" w:rsidR="00AD62B8" w:rsidRDefault="00AD62B8" w:rsidP="00AD62B8">
      <w:pPr>
        <w:jc w:val="both"/>
      </w:pPr>
      <w:r w:rsidRPr="00AD62B8">
        <w:rPr>
          <w:b/>
        </w:rPr>
        <w:t xml:space="preserve">b) </w:t>
      </w:r>
      <w:r w:rsidRPr="00AD62B8">
        <w:rPr>
          <w:b/>
        </w:rPr>
        <w:t>Discussões</w:t>
      </w:r>
      <w:r>
        <w:t>: Interpretam e contextualizam os dados, promovendo reflexões.</w:t>
      </w:r>
    </w:p>
    <w:p w14:paraId="0E92A63A" w14:textId="77777777" w:rsidR="00AD62B8" w:rsidRPr="00AD62B8" w:rsidRDefault="00AD62B8" w:rsidP="00AD62B8">
      <w:pPr>
        <w:rPr>
          <w:b/>
        </w:rPr>
      </w:pPr>
      <w:r w:rsidRPr="00AD62B8">
        <w:rPr>
          <w:b/>
        </w:rPr>
        <w:t>Resultados:</w:t>
      </w:r>
    </w:p>
    <w:p w14:paraId="2AFFC821" w14:textId="4D0DD608" w:rsidR="00AD62B8" w:rsidRDefault="00AD62B8" w:rsidP="00AD62B8">
      <w:pPr>
        <w:ind w:firstLine="708"/>
        <w:jc w:val="both"/>
      </w:pPr>
      <w:r>
        <w:t>"A análise dos testes aplicados revelou um aumento médio de 30% na taxa de acertos após a sequência didática</w:t>
      </w:r>
      <w:r>
        <w:t xml:space="preserve"> com robótica educacional</w:t>
      </w:r>
      <w:r>
        <w:t>. Além disso, 90% dos alunos relataram que o uso de vídeos interativos facilitou a compreensão do tema abordado."</w:t>
      </w:r>
    </w:p>
    <w:p w14:paraId="62CD7574" w14:textId="77777777" w:rsidR="00AD62B8" w:rsidRPr="00AD62B8" w:rsidRDefault="00AD62B8" w:rsidP="00AD62B8">
      <w:pPr>
        <w:rPr>
          <w:b/>
        </w:rPr>
      </w:pPr>
      <w:r w:rsidRPr="00AD62B8">
        <w:rPr>
          <w:b/>
        </w:rPr>
        <w:t>Discussões:</w:t>
      </w:r>
    </w:p>
    <w:p w14:paraId="3FA19A1F" w14:textId="7F1FD0F2" w:rsidR="00F514C9" w:rsidRDefault="00AD62B8" w:rsidP="00AD62B8">
      <w:pPr>
        <w:ind w:firstLine="708"/>
        <w:jc w:val="both"/>
      </w:pPr>
      <w:r>
        <w:t xml:space="preserve">"Os resultados evidenciam que o uso de vídeos interativos em sequências didáticas pode ser uma ferramenta eficaz para engajar os alunos e promover a aprendizagem significativa. Esses achados estão alinhados às propostas de Mayer (2009), que destaca a eficácia de recursos multimodais no ensino. No entanto, as dificuldades relatadas por 10% dos alunos sugerem a necessidade de maior suporte tecnológico em sala de </w:t>
      </w:r>
      <w:commentRangeStart w:id="15"/>
      <w:r>
        <w:t>aula</w:t>
      </w:r>
      <w:commentRangeEnd w:id="15"/>
      <w:r>
        <w:rPr>
          <w:rStyle w:val="Refdecomentrio"/>
        </w:rPr>
        <w:commentReference w:id="15"/>
      </w:r>
      <w:r>
        <w:t>."</w:t>
      </w:r>
    </w:p>
    <w:p w14:paraId="6A13FEEC" w14:textId="1C27855E" w:rsidR="00AD62B8" w:rsidRDefault="00AD62B8"/>
    <w:p w14:paraId="35A27BE4" w14:textId="77777777" w:rsidR="00F514C9" w:rsidRPr="00003629" w:rsidRDefault="00003629">
      <w:pPr>
        <w:rPr>
          <w:b/>
        </w:rPr>
      </w:pPr>
      <w:r w:rsidRPr="00003629">
        <w:rPr>
          <w:b/>
        </w:rPr>
        <w:t>4 CONSIDERAÇÕES FINAIS</w:t>
      </w:r>
    </w:p>
    <w:p w14:paraId="3577B17F" w14:textId="77777777" w:rsidR="00F514C9" w:rsidRDefault="00F514C9"/>
    <w:p w14:paraId="0DF63D4A" w14:textId="3336E40A" w:rsidR="008B00B3" w:rsidRDefault="007E017B" w:rsidP="008B00B3">
      <w:pPr>
        <w:ind w:firstLine="708"/>
        <w:jc w:val="both"/>
      </w:pPr>
      <w:r>
        <w:t>As considerações finais são as reflexões finais</w:t>
      </w:r>
      <w:r w:rsidR="008B00B3">
        <w:t xml:space="preserve"> do seu trabalho, ela</w:t>
      </w:r>
      <w:r w:rsidR="008B00B3">
        <w:t xml:space="preserve"> é a seção final de um trabalho acadêmico ou científico, na qual o autor sintetiza </w:t>
      </w:r>
      <w:r w:rsidR="008B00B3">
        <w:t xml:space="preserve">(por meio de textos e parágrafos) </w:t>
      </w:r>
      <w:r w:rsidR="008B00B3">
        <w:t>os principais resultados e reflexões, destacando as contribuições do estudo para o tema pesquisado. No contexto de pesquisas com sequências didáticas de ensino, a conclusão deve evidenciar o impacto da aplicação das estratégias pedagógicas, discutir a relevância dos achados e sugerir caminhos para futuras práticas e pesquisas.</w:t>
      </w:r>
    </w:p>
    <w:p w14:paraId="1610DE4F" w14:textId="11046EBB" w:rsidR="00003629" w:rsidRDefault="008B00B3" w:rsidP="008B00B3">
      <w:pPr>
        <w:ind w:firstLine="708"/>
        <w:jc w:val="both"/>
      </w:pPr>
      <w:r>
        <w:t>Diferente de outras partes do trabalho, a conclusão não introduz novos dados ou discussões. Ela serve para consolidar o que foi explorado ao longo do estudo, respondendo diretamente aos objetivos e ao problema de pesquisa apresentados na introdução</w:t>
      </w:r>
      <w:r>
        <w:t xml:space="preserve">. Sugerimos que </w:t>
      </w:r>
      <w:r w:rsidR="004B65FC">
        <w:t>vocês incluam, resumidamente os seguintes tópicos na conclusão:</w:t>
      </w:r>
    </w:p>
    <w:p w14:paraId="6E477EA9" w14:textId="1A8D5368" w:rsidR="004B65FC" w:rsidRDefault="004B65FC" w:rsidP="004B65FC">
      <w:pPr>
        <w:jc w:val="both"/>
      </w:pPr>
      <w:r w:rsidRPr="004B65FC">
        <w:rPr>
          <w:b/>
        </w:rPr>
        <w:lastRenderedPageBreak/>
        <w:t xml:space="preserve">- </w:t>
      </w:r>
      <w:r w:rsidRPr="004B65FC">
        <w:rPr>
          <w:b/>
        </w:rPr>
        <w:t>Síntese dos principais resultados:</w:t>
      </w:r>
      <w:r>
        <w:rPr>
          <w:b/>
        </w:rPr>
        <w:t xml:space="preserve"> </w:t>
      </w:r>
      <w:r>
        <w:t>r</w:t>
      </w:r>
      <w:r>
        <w:t>esuma os achados mais relevantes da pesquisa, destacando os pontos fortes e os avanços obtidos.</w:t>
      </w:r>
      <w:r>
        <w:t xml:space="preserve"> </w:t>
      </w:r>
      <w:r>
        <w:t>Exemplo: "A aplicação da sequência didática com uso de tecnologias educacionais demonstrou uma melhora significativa no engajamento dos alunos e na assimilação de conceitos matemáticos, conforme evidenciado pelo aumento de 30% no desempenho pós-teste."</w:t>
      </w:r>
    </w:p>
    <w:p w14:paraId="60EC3C32" w14:textId="134E02B1" w:rsidR="004B65FC" w:rsidRDefault="004B65FC" w:rsidP="004B65FC">
      <w:pPr>
        <w:jc w:val="both"/>
      </w:pPr>
      <w:r>
        <w:t xml:space="preserve">- </w:t>
      </w:r>
      <w:r w:rsidRPr="004B65FC">
        <w:rPr>
          <w:b/>
        </w:rPr>
        <w:t>Resposta aos objetivos e problema de pesquisa</w:t>
      </w:r>
      <w:r>
        <w:t>:</w:t>
      </w:r>
      <w:r>
        <w:t xml:space="preserve"> c</w:t>
      </w:r>
      <w:r>
        <w:t>ertifique-se de que os objetivos propostos foram atendidos e explique como os resultados contribuem para responder ao problema inicial.</w:t>
      </w:r>
      <w:r>
        <w:t xml:space="preserve"> </w:t>
      </w:r>
      <w:r>
        <w:t>Exemplo: "O objetivo de promover uma aprendizagem significativa por meio de recursos interativos foi atingido, mostrando que tecnologias digitais podem enriquecer a prática pedagógica."</w:t>
      </w:r>
    </w:p>
    <w:p w14:paraId="0FB45889" w14:textId="6E55A3B7" w:rsidR="004B65FC" w:rsidRDefault="004B65FC" w:rsidP="004B65FC">
      <w:pPr>
        <w:jc w:val="both"/>
      </w:pPr>
      <w:r>
        <w:t xml:space="preserve">- </w:t>
      </w:r>
      <w:r w:rsidRPr="004B65FC">
        <w:rPr>
          <w:b/>
        </w:rPr>
        <w:t>Implicações práticas e contribuições</w:t>
      </w:r>
      <w:r>
        <w:t>:</w:t>
      </w:r>
      <w:r>
        <w:t xml:space="preserve"> i</w:t>
      </w:r>
      <w:r>
        <w:t>ndique como os resultados podem ser aplicados em contextos educacionais reais ou como contribuem para o avanço da área.</w:t>
      </w:r>
      <w:r>
        <w:t xml:space="preserve"> </w:t>
      </w:r>
      <w:r>
        <w:t>Exemplo: "Os resultados sugerem que a adoção de sequências didáticas bem planejadas, integradas a ferramentas tecnológicas, pode ser uma estratégia eficaz para inovar o ensino em escolas públicas."</w:t>
      </w:r>
    </w:p>
    <w:p w14:paraId="5D871923" w14:textId="7D7D58AF" w:rsidR="004B65FC" w:rsidRDefault="004B65FC" w:rsidP="004B65FC">
      <w:pPr>
        <w:jc w:val="both"/>
      </w:pPr>
      <w:r>
        <w:t xml:space="preserve">- </w:t>
      </w:r>
      <w:r w:rsidRPr="004B65FC">
        <w:rPr>
          <w:b/>
        </w:rPr>
        <w:t>Reconhecimento de limitações</w:t>
      </w:r>
      <w:r>
        <w:t>:</w:t>
      </w:r>
      <w:r>
        <w:t xml:space="preserve"> r</w:t>
      </w:r>
      <w:r>
        <w:t>econheça possíveis limitações do estudo e como elas podem ter influenciado os resultados.</w:t>
      </w:r>
      <w:r>
        <w:t xml:space="preserve"> </w:t>
      </w:r>
      <w:r>
        <w:t>Exemplo: "Uma limitação do estudo foi o tempo reduzido para a aplicação da sequência, o que pode ter afetado a consolidação de aprendizagens mais aprofundadas."</w:t>
      </w:r>
    </w:p>
    <w:p w14:paraId="7218C24A" w14:textId="50FF0994" w:rsidR="004B65FC" w:rsidRDefault="004B65FC" w:rsidP="004B65FC">
      <w:pPr>
        <w:jc w:val="both"/>
      </w:pPr>
      <w:r>
        <w:t xml:space="preserve">- </w:t>
      </w:r>
      <w:r w:rsidRPr="004B65FC">
        <w:rPr>
          <w:b/>
        </w:rPr>
        <w:t>Sugestões</w:t>
      </w:r>
      <w:r>
        <w:t xml:space="preserve"> </w:t>
      </w:r>
      <w:r w:rsidRPr="004B65FC">
        <w:rPr>
          <w:b/>
        </w:rPr>
        <w:t>para pesquisas futuras</w:t>
      </w:r>
      <w:r>
        <w:t>:</w:t>
      </w:r>
      <w:r>
        <w:t xml:space="preserve"> p</w:t>
      </w:r>
      <w:r>
        <w:t>roponha caminhos para novas investigações relacionadas ao tema.</w:t>
      </w:r>
      <w:r>
        <w:t xml:space="preserve"> </w:t>
      </w:r>
      <w:r>
        <w:t>Exemplo: "Recomenda-se a realização de estudos longitudinais que investiguem o impacto das tecnologias educacionais em diferentes áreas do conhecimento e faixas etárias."</w:t>
      </w:r>
    </w:p>
    <w:p w14:paraId="3CCE70BD" w14:textId="77777777" w:rsidR="008B00B3" w:rsidRDefault="008B00B3" w:rsidP="008B00B3">
      <w:pPr>
        <w:ind w:firstLine="708"/>
        <w:jc w:val="both"/>
      </w:pPr>
    </w:p>
    <w:p w14:paraId="02FF649B" w14:textId="77777777" w:rsidR="00F514C9" w:rsidRPr="00003629" w:rsidRDefault="00003629">
      <w:pPr>
        <w:rPr>
          <w:b/>
        </w:rPr>
      </w:pPr>
      <w:r w:rsidRPr="00003629">
        <w:rPr>
          <w:b/>
        </w:rPr>
        <w:t>5 REFERÊNCIA</w:t>
      </w:r>
      <w:commentRangeStart w:id="16"/>
      <w:r w:rsidRPr="00003629">
        <w:rPr>
          <w:b/>
        </w:rPr>
        <w:t>S</w:t>
      </w:r>
      <w:commentRangeEnd w:id="16"/>
      <w:r w:rsidR="004B65FC">
        <w:rPr>
          <w:rStyle w:val="Refdecomentrio"/>
        </w:rPr>
        <w:commentReference w:id="16"/>
      </w:r>
    </w:p>
    <w:p w14:paraId="1AC34A07" w14:textId="77777777" w:rsidR="00F514C9" w:rsidRDefault="00F514C9"/>
    <w:p w14:paraId="50FBBF78" w14:textId="77777777" w:rsidR="00003629" w:rsidRDefault="00003629" w:rsidP="00003629">
      <w:pPr>
        <w:spacing w:line="240" w:lineRule="auto"/>
      </w:pPr>
      <w:r w:rsidRPr="00003629">
        <w:t xml:space="preserve">MACHADO, M.; MEDINA, S. G. SCRUM – Método Ágil: uma mudança cultural na </w:t>
      </w:r>
      <w:proofErr w:type="spellStart"/>
      <w:r w:rsidRPr="00003629">
        <w:t>Gestãode</w:t>
      </w:r>
      <w:proofErr w:type="spellEnd"/>
      <w:r w:rsidRPr="00003629">
        <w:t xml:space="preserve"> Projetos de Desenvolvimento de Software. </w:t>
      </w:r>
      <w:proofErr w:type="spellStart"/>
      <w:r w:rsidRPr="00003629">
        <w:t>Intraciência</w:t>
      </w:r>
      <w:proofErr w:type="spellEnd"/>
      <w:r w:rsidRPr="00003629">
        <w:t>, p. 58–71, 2009. Disponível em:&lt;https://www.</w:t>
      </w:r>
      <w:r>
        <w:t>xxxxxxxxxxxxxxxxxxxx</w:t>
      </w:r>
      <w:r w:rsidRPr="00003629">
        <w:t>/&gt;. Acesso em: 24 jun. 202</w:t>
      </w:r>
      <w:r>
        <w:t>4</w:t>
      </w:r>
      <w:r w:rsidRPr="00003629">
        <w:t>.</w:t>
      </w:r>
    </w:p>
    <w:p w14:paraId="64ED2FAA" w14:textId="77777777" w:rsidR="00003629" w:rsidRDefault="00003629" w:rsidP="00003629">
      <w:pPr>
        <w:spacing w:line="240" w:lineRule="auto"/>
      </w:pPr>
    </w:p>
    <w:p w14:paraId="7A4A7B20" w14:textId="77777777" w:rsidR="00F514C9" w:rsidRDefault="00003629" w:rsidP="00003629">
      <w:pPr>
        <w:spacing w:line="240" w:lineRule="auto"/>
      </w:pPr>
      <w:r w:rsidRPr="00003629">
        <w:t xml:space="preserve">NAVIRAÍ. Lei n.º 2.100, de 21 de fevereiro de 2018. Dispõe sobre o Sistema Único </w:t>
      </w:r>
      <w:proofErr w:type="spellStart"/>
      <w:r w:rsidRPr="00003629">
        <w:t>deAssistência</w:t>
      </w:r>
      <w:proofErr w:type="spellEnd"/>
      <w:r w:rsidRPr="00003629">
        <w:t xml:space="preserve"> Social do Município de Naviraí/MS, dá providências. Naviraí, MS., 2018.</w:t>
      </w:r>
      <w:r>
        <w:t xml:space="preserve"> </w:t>
      </w:r>
      <w:r w:rsidRPr="00003629">
        <w:t>Disponível em:&lt;https://www.</w:t>
      </w:r>
      <w:r>
        <w:t>xxxxxxxxxxxxxxxxxxxx</w:t>
      </w:r>
      <w:r w:rsidRPr="00003629">
        <w:t>/&gt;. Acesso em: 24 jun. 202</w:t>
      </w:r>
      <w:r>
        <w:t>4</w:t>
      </w:r>
    </w:p>
    <w:p w14:paraId="166269D2" w14:textId="77777777" w:rsidR="00003629" w:rsidRDefault="00003629" w:rsidP="00003629">
      <w:pPr>
        <w:spacing w:line="240" w:lineRule="auto"/>
      </w:pPr>
    </w:p>
    <w:p w14:paraId="5882660B" w14:textId="77777777" w:rsidR="00003629" w:rsidRDefault="00003629" w:rsidP="00003629">
      <w:pPr>
        <w:spacing w:line="240" w:lineRule="auto"/>
        <w:rPr>
          <w:lang w:val="en-US"/>
        </w:rPr>
      </w:pPr>
      <w:r w:rsidRPr="00003629">
        <w:t xml:space="preserve">NUNES, R. D. Implantação das metodologias ágeis de desenvolvimento de software Scrum </w:t>
      </w:r>
      <w:proofErr w:type="spellStart"/>
      <w:r w:rsidRPr="00003629">
        <w:t>eExtreme</w:t>
      </w:r>
      <w:proofErr w:type="spellEnd"/>
      <w:r w:rsidRPr="00003629">
        <w:t xml:space="preserve"> </w:t>
      </w:r>
      <w:proofErr w:type="spellStart"/>
      <w:r w:rsidRPr="00003629">
        <w:t>Programming</w:t>
      </w:r>
      <w:proofErr w:type="spellEnd"/>
      <w:r w:rsidRPr="00003629">
        <w:t xml:space="preserve"> (XP). </w:t>
      </w:r>
      <w:r w:rsidRPr="00003629">
        <w:rPr>
          <w:lang w:val="en-US"/>
        </w:rPr>
        <w:t xml:space="preserve">For Science, v. 4, n. 2, p. 1–14, 2016. </w:t>
      </w:r>
      <w:r w:rsidRPr="00003629">
        <w:t>Disponível em:&lt;https://www.</w:t>
      </w:r>
      <w:r>
        <w:t>xxxxxxxxxxxxxxxxxxxx</w:t>
      </w:r>
      <w:r w:rsidRPr="00003629">
        <w:t>/&gt;. Acesso em: 24 jun. 202</w:t>
      </w:r>
      <w:r>
        <w:t>4</w:t>
      </w:r>
    </w:p>
    <w:p w14:paraId="1D919C26" w14:textId="77777777" w:rsidR="00003629" w:rsidRDefault="00003629" w:rsidP="00003629">
      <w:pPr>
        <w:spacing w:line="240" w:lineRule="auto"/>
        <w:rPr>
          <w:lang w:val="en-US"/>
        </w:rPr>
      </w:pPr>
    </w:p>
    <w:p w14:paraId="762023B6" w14:textId="77777777" w:rsidR="00003629" w:rsidRDefault="00003629" w:rsidP="00003629">
      <w:pPr>
        <w:spacing w:line="240" w:lineRule="auto"/>
      </w:pPr>
      <w:r w:rsidRPr="00003629">
        <w:t xml:space="preserve">SOMMERVILLE, I. Engenharia de Software. </w:t>
      </w:r>
      <w:r w:rsidRPr="00003629">
        <w:rPr>
          <w:lang w:val="en-US"/>
        </w:rPr>
        <w:t xml:space="preserve">10 ed. ed. </w:t>
      </w:r>
      <w:r w:rsidRPr="00003629">
        <w:t xml:space="preserve">São Paulo: Pearson </w:t>
      </w:r>
      <w:proofErr w:type="spellStart"/>
      <w:r w:rsidRPr="00003629">
        <w:t>Education</w:t>
      </w:r>
      <w:proofErr w:type="spellEnd"/>
      <w:r w:rsidRPr="00003629">
        <w:t xml:space="preserve"> </w:t>
      </w:r>
      <w:proofErr w:type="spellStart"/>
      <w:r w:rsidRPr="00003629">
        <w:t>doBrasil</w:t>
      </w:r>
      <w:proofErr w:type="spellEnd"/>
      <w:r w:rsidRPr="00003629">
        <w:t xml:space="preserve"> Ltda., 2018.</w:t>
      </w:r>
      <w:r>
        <w:t xml:space="preserve"> </w:t>
      </w:r>
      <w:r w:rsidRPr="00003629">
        <w:t>Disponível em:&lt;https://www.</w:t>
      </w:r>
      <w:r>
        <w:t>xxxxxxxxxxxxxxxxxxxx</w:t>
      </w:r>
      <w:r w:rsidRPr="00003629">
        <w:t>/&gt;. Acesso em: 24 jun. 202</w:t>
      </w:r>
      <w:r>
        <w:t>4</w:t>
      </w:r>
    </w:p>
    <w:p w14:paraId="4A06E903" w14:textId="77777777" w:rsidR="00F514C9" w:rsidRDefault="00F514C9"/>
    <w:sectPr w:rsidR="00F514C9" w:rsidSect="00853C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dcarlos Vasconcelos da Silva" w:date="2025-01-16T09:33:00Z" w:initials="EVdS">
    <w:p w14:paraId="7219146E" w14:textId="77777777" w:rsidR="000F296D" w:rsidRDefault="000F296D">
      <w:pPr>
        <w:pStyle w:val="Textodecomentrio"/>
      </w:pPr>
      <w:r>
        <w:rPr>
          <w:rStyle w:val="Refdecomentrio"/>
        </w:rPr>
        <w:annotationRef/>
      </w:r>
      <w:r>
        <w:t>Esse é o nosso cabeçalho padrão. Ele já está formatado em ABNT</w:t>
      </w:r>
    </w:p>
  </w:comment>
  <w:comment w:id="2" w:author="Edcarlos Vasconcelos da Silva" w:date="2025-01-16T09:32:00Z" w:initials="EVdS">
    <w:p w14:paraId="4731C58F" w14:textId="77777777" w:rsidR="000F296D" w:rsidRDefault="000F296D">
      <w:pPr>
        <w:pStyle w:val="Textodecomentrio"/>
      </w:pPr>
      <w:r>
        <w:rPr>
          <w:rStyle w:val="Refdecomentrio"/>
        </w:rPr>
        <w:annotationRef/>
      </w:r>
      <w:r>
        <w:t>Até 4 autores (somente os acadêmicos)</w:t>
      </w:r>
    </w:p>
  </w:comment>
  <w:comment w:id="3" w:author="Edcarlos Vasconcelos da Silva" w:date="2025-01-16T10:19:00Z" w:initials="EVdS">
    <w:p w14:paraId="0763F83E" w14:textId="4E28D50F" w:rsidR="00EE6F13" w:rsidRPr="00ED4DA1" w:rsidRDefault="00EE6F13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 w:rsidR="00ED4DA1" w:rsidRPr="00ED4DA1">
        <w:rPr>
          <w:sz w:val="24"/>
          <w:szCs w:val="24"/>
        </w:rPr>
        <w:t>Se seu título for composto por título e subtítulo, então a primeira parte é tudo caixa alta e, após os dois pontos siga em caixa baixa.</w:t>
      </w:r>
    </w:p>
  </w:comment>
  <w:comment w:id="4" w:author="Edcarlos Vasconcelos da Silva" w:date="2025-01-16T09:34:00Z" w:initials="EVdS">
    <w:p w14:paraId="5B74DF3B" w14:textId="77777777" w:rsidR="000F296D" w:rsidRDefault="000F296D">
      <w:pPr>
        <w:pStyle w:val="Textodecomentrio"/>
      </w:pPr>
      <w:r>
        <w:rPr>
          <w:rStyle w:val="Refdecomentrio"/>
        </w:rPr>
        <w:annotationRef/>
      </w:r>
      <w:r>
        <w:t>Titulação e nome do orientador do TCC</w:t>
      </w:r>
    </w:p>
  </w:comment>
  <w:comment w:id="5" w:author="Edcarlos Vasconcelos da Silva" w:date="2025-01-16T10:21:00Z" w:initials="EVdS">
    <w:p w14:paraId="0F827FD6" w14:textId="1C6EF0FD" w:rsidR="00ED4DA1" w:rsidRDefault="00ED4DA1">
      <w:pPr>
        <w:pStyle w:val="Textodecomentrio"/>
      </w:pPr>
      <w:r>
        <w:rPr>
          <w:rStyle w:val="Refdecomentrio"/>
        </w:rPr>
        <w:annotationRef/>
      </w:r>
    </w:p>
  </w:comment>
  <w:comment w:id="6" w:author="Edcarlos Vasconcelos da Silva" w:date="2025-01-16T10:21:00Z" w:initials="EVdS">
    <w:p w14:paraId="4A509E0D" w14:textId="3EEF1170" w:rsidR="00ED4DA1" w:rsidRDefault="00ED4DA1">
      <w:pPr>
        <w:pStyle w:val="Textodecomentrio"/>
      </w:pPr>
      <w:r>
        <w:rPr>
          <w:rStyle w:val="Refdecomentrio"/>
        </w:rPr>
        <w:annotationRef/>
      </w:r>
      <w:r>
        <w:t>Escrevam o texto de agradecimento em conjunto</w:t>
      </w:r>
    </w:p>
  </w:comment>
  <w:comment w:id="7" w:author="Edcarlos Vasconcelos da Silva" w:date="2025-01-16T10:21:00Z" w:initials="EVdS">
    <w:p w14:paraId="747CC988" w14:textId="0EB9502F" w:rsidR="00ED4DA1" w:rsidRDefault="00ED4DA1">
      <w:pPr>
        <w:pStyle w:val="Textodecomentrio"/>
      </w:pPr>
      <w:r>
        <w:rPr>
          <w:rStyle w:val="Refdecomentrio"/>
        </w:rPr>
        <w:annotationRef/>
      </w:r>
      <w:r>
        <w:t>A ATA é o documento oficial da banca, preencham os dados e, no ato da defesa ela deverá ser completada com as notas da banca.</w:t>
      </w:r>
    </w:p>
  </w:comment>
  <w:comment w:id="8" w:author="Edcarlos Vasconcelos da Silva" w:date="2025-01-16T10:22:00Z" w:initials="EVdS">
    <w:p w14:paraId="7645DFDB" w14:textId="34EE0709" w:rsidR="00ED4DA1" w:rsidRDefault="00ED4DA1">
      <w:pPr>
        <w:pStyle w:val="Textodecomentrio"/>
      </w:pPr>
      <w:r>
        <w:rPr>
          <w:rStyle w:val="Refdecomentrio"/>
        </w:rPr>
        <w:annotationRef/>
      </w:r>
      <w:r>
        <w:t xml:space="preserve">Mesmo título das primeiras páginas </w:t>
      </w:r>
      <w:proofErr w:type="spellStart"/>
      <w:r>
        <w:t>pré</w:t>
      </w:r>
      <w:proofErr w:type="spellEnd"/>
      <w:r>
        <w:t>-textuais</w:t>
      </w:r>
    </w:p>
  </w:comment>
  <w:comment w:id="9" w:author="Edcarlos Vasconcelos da Silva" w:date="2025-01-16T10:22:00Z" w:initials="EVdS">
    <w:p w14:paraId="2A90BBCA" w14:textId="1FAEB357" w:rsidR="00ED4DA1" w:rsidRDefault="00ED4DA1">
      <w:pPr>
        <w:pStyle w:val="Textodecomentrio"/>
      </w:pPr>
      <w:r>
        <w:rPr>
          <w:rStyle w:val="Refdecomentrio"/>
        </w:rPr>
        <w:annotationRef/>
      </w:r>
      <w:r>
        <w:t>Nome dos acadêmicos e orientador deverá ser em itálico.</w:t>
      </w:r>
    </w:p>
  </w:comment>
  <w:comment w:id="10" w:author="Edcarlos Vasconcelos da Silva" w:date="2025-01-16T14:13:00Z" w:initials="EVdS">
    <w:p w14:paraId="1E78C729" w14:textId="13FFC66A" w:rsidR="00A96F67" w:rsidRDefault="00A96F67">
      <w:pPr>
        <w:pStyle w:val="Textodecomentrio"/>
      </w:pPr>
      <w:r>
        <w:rPr>
          <w:rStyle w:val="Refdecomentrio"/>
        </w:rPr>
        <w:annotationRef/>
      </w:r>
      <w:r>
        <w:t>Observem que o resumo já está devidamente</w:t>
      </w:r>
      <w:r w:rsidR="008539F9">
        <w:t xml:space="preserve"> formatado.</w:t>
      </w:r>
    </w:p>
  </w:comment>
  <w:comment w:id="11" w:author="Edcarlos Vasconcelos da Silva" w:date="2025-01-16T14:08:00Z" w:initials="EVdS">
    <w:p w14:paraId="7D4D1D49" w14:textId="3432DDEE" w:rsidR="00A96F67" w:rsidRDefault="00A96F67">
      <w:pPr>
        <w:pStyle w:val="Textodecomentrio"/>
      </w:pPr>
      <w:r>
        <w:rPr>
          <w:rStyle w:val="Refdecomentrio"/>
        </w:rPr>
        <w:annotationRef/>
      </w:r>
      <w:r>
        <w:t>Escolham 5 palavras chaves para representar o trabalho de vocês.</w:t>
      </w:r>
    </w:p>
  </w:comment>
  <w:comment w:id="12" w:author="Edcarlos Vasconcelos da Silva" w:date="2025-01-16T14:21:00Z" w:initials="EVdS">
    <w:p w14:paraId="2204FA61" w14:textId="0B6DC913" w:rsidR="0045220E" w:rsidRDefault="0045220E">
      <w:pPr>
        <w:pStyle w:val="Textodecomentrio"/>
      </w:pPr>
      <w:r>
        <w:rPr>
          <w:rStyle w:val="Refdecomentrio"/>
        </w:rPr>
        <w:annotationRef/>
      </w:r>
      <w:r>
        <w:t>Faça a tradução para o inglês do seu resumo. Válido também para as palavras chaves.</w:t>
      </w:r>
    </w:p>
  </w:comment>
  <w:comment w:id="13" w:author="Edcarlos Vasconcelos da Silva" w:date="2025-01-16T15:11:00Z" w:initials="EVdS">
    <w:p w14:paraId="11C1C2A3" w14:textId="0A038CC4" w:rsidR="00CA7784" w:rsidRDefault="00CA7784">
      <w:pPr>
        <w:pStyle w:val="Textodecomentrio"/>
      </w:pPr>
      <w:r>
        <w:rPr>
          <w:rStyle w:val="Refdecomentrio"/>
        </w:rPr>
        <w:annotationRef/>
      </w:r>
      <w:r>
        <w:t>Usem esse texto padrão para apresentar o problema (na forma de pergunta) e o objetivo geral da investigação.</w:t>
      </w:r>
    </w:p>
  </w:comment>
  <w:comment w:id="14" w:author="Edcarlos Vasconcelos da Silva" w:date="2025-01-16T18:50:00Z" w:initials="EVdS">
    <w:p w14:paraId="12DD11FD" w14:textId="08FB2B2B" w:rsidR="003D7B90" w:rsidRDefault="003D7B90">
      <w:pPr>
        <w:pStyle w:val="Textodecomentrio"/>
      </w:pPr>
      <w:r>
        <w:rPr>
          <w:rStyle w:val="Refdecomentrio"/>
        </w:rPr>
        <w:annotationRef/>
      </w:r>
      <w:r>
        <w:t>Espaçamento simples. Tamanho 11. Recuo de 4 cm da margem esquerda</w:t>
      </w:r>
    </w:p>
  </w:comment>
  <w:comment w:id="15" w:author="Edcarlos Vasconcelos da Silva" w:date="2025-01-17T00:08:00Z" w:initials="EVdS">
    <w:p w14:paraId="26D8D636" w14:textId="4DE5775E" w:rsidR="00AD62B8" w:rsidRDefault="00AD62B8">
      <w:pPr>
        <w:pStyle w:val="Textodecomentrio"/>
      </w:pPr>
      <w:r>
        <w:rPr>
          <w:rStyle w:val="Refdecomentrio"/>
        </w:rPr>
        <w:annotationRef/>
      </w:r>
      <w:r>
        <w:t>Na discussão dos resultados sempre devemos citar autores que corroboram ou que explicam os resultados</w:t>
      </w:r>
    </w:p>
  </w:comment>
  <w:comment w:id="16" w:author="Edcarlos Vasconcelos da Silva" w:date="2025-01-17T00:27:00Z" w:initials="EVdS">
    <w:p w14:paraId="631F4782" w14:textId="74CCCE57" w:rsidR="004B65FC" w:rsidRDefault="004B65FC">
      <w:pPr>
        <w:pStyle w:val="Textodecomentrio"/>
      </w:pPr>
      <w:r>
        <w:rPr>
          <w:rStyle w:val="Refdecomentrio"/>
        </w:rPr>
        <w:annotationRef/>
      </w:r>
      <w:r>
        <w:t>São alguns exemplos de referências de acordo com as normas da ABNT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19146E" w15:done="0"/>
  <w15:commentEx w15:paraId="4731C58F" w15:done="0"/>
  <w15:commentEx w15:paraId="0763F83E" w15:done="0"/>
  <w15:commentEx w15:paraId="5B74DF3B" w15:done="0"/>
  <w15:commentEx w15:paraId="0F827FD6" w15:done="0"/>
  <w15:commentEx w15:paraId="4A509E0D" w15:paraIdParent="0F827FD6" w15:done="0"/>
  <w15:commentEx w15:paraId="747CC988" w15:done="0"/>
  <w15:commentEx w15:paraId="7645DFDB" w15:done="0"/>
  <w15:commentEx w15:paraId="2A90BBCA" w15:done="0"/>
  <w15:commentEx w15:paraId="1E78C729" w15:done="0"/>
  <w15:commentEx w15:paraId="7D4D1D49" w15:done="0"/>
  <w15:commentEx w15:paraId="2204FA61" w15:done="0"/>
  <w15:commentEx w15:paraId="11C1C2A3" w15:done="0"/>
  <w15:commentEx w15:paraId="12DD11FD" w15:done="0"/>
  <w15:commentEx w15:paraId="26D8D636" w15:done="0"/>
  <w15:commentEx w15:paraId="631F47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9146E" w16cid:durableId="2B3350EE"/>
  <w16cid:commentId w16cid:paraId="4731C58F" w16cid:durableId="2B3350A4"/>
  <w16cid:commentId w16cid:paraId="0763F83E" w16cid:durableId="2B335BC3"/>
  <w16cid:commentId w16cid:paraId="5B74DF3B" w16cid:durableId="2B335116"/>
  <w16cid:commentId w16cid:paraId="0F827FD6" w16cid:durableId="2B335C18"/>
  <w16cid:commentId w16cid:paraId="4A509E0D" w16cid:durableId="2B335C19"/>
  <w16cid:commentId w16cid:paraId="747CC988" w16cid:durableId="2B335C34"/>
  <w16cid:commentId w16cid:paraId="7645DFDB" w16cid:durableId="2B335C69"/>
  <w16cid:commentId w16cid:paraId="2A90BBCA" w16cid:durableId="2B335C82"/>
  <w16cid:commentId w16cid:paraId="1E78C729" w16cid:durableId="2B33927B"/>
  <w16cid:commentId w16cid:paraId="7D4D1D49" w16cid:durableId="2B339164"/>
  <w16cid:commentId w16cid:paraId="2204FA61" w16cid:durableId="2B339481"/>
  <w16cid:commentId w16cid:paraId="11C1C2A3" w16cid:durableId="2B33A03B"/>
  <w16cid:commentId w16cid:paraId="12DD11FD" w16cid:durableId="2B33D38C"/>
  <w16cid:commentId w16cid:paraId="26D8D636" w16cid:durableId="2B341DF3"/>
  <w16cid:commentId w16cid:paraId="631F4782" w16cid:durableId="2B3422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carlos Vasconcelos da Silva">
    <w15:presenceInfo w15:providerId="AD" w15:userId="S-1-5-21-2286331965-650159852-3081100659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70"/>
    <w:rsid w:val="00003629"/>
    <w:rsid w:val="000F296D"/>
    <w:rsid w:val="00201EB8"/>
    <w:rsid w:val="002E77CF"/>
    <w:rsid w:val="00325689"/>
    <w:rsid w:val="00335A04"/>
    <w:rsid w:val="003D7B90"/>
    <w:rsid w:val="0045220E"/>
    <w:rsid w:val="00481793"/>
    <w:rsid w:val="004A70EA"/>
    <w:rsid w:val="004B65FC"/>
    <w:rsid w:val="00525B7A"/>
    <w:rsid w:val="005A0C42"/>
    <w:rsid w:val="005A453D"/>
    <w:rsid w:val="005E4F3E"/>
    <w:rsid w:val="0062110D"/>
    <w:rsid w:val="00687833"/>
    <w:rsid w:val="007E017B"/>
    <w:rsid w:val="00840353"/>
    <w:rsid w:val="008539F9"/>
    <w:rsid w:val="00853C70"/>
    <w:rsid w:val="00895848"/>
    <w:rsid w:val="008B00B3"/>
    <w:rsid w:val="008B2B5D"/>
    <w:rsid w:val="008C5348"/>
    <w:rsid w:val="00936FC0"/>
    <w:rsid w:val="00965045"/>
    <w:rsid w:val="009A3FB5"/>
    <w:rsid w:val="00A12F9A"/>
    <w:rsid w:val="00A96F67"/>
    <w:rsid w:val="00AD62B8"/>
    <w:rsid w:val="00AF0CE0"/>
    <w:rsid w:val="00B20ADA"/>
    <w:rsid w:val="00B328E6"/>
    <w:rsid w:val="00B628CF"/>
    <w:rsid w:val="00C21FD0"/>
    <w:rsid w:val="00CA7784"/>
    <w:rsid w:val="00CB1230"/>
    <w:rsid w:val="00CD72A5"/>
    <w:rsid w:val="00D30ED5"/>
    <w:rsid w:val="00D627F1"/>
    <w:rsid w:val="00D7515E"/>
    <w:rsid w:val="00D84CFF"/>
    <w:rsid w:val="00DA53AE"/>
    <w:rsid w:val="00DB4615"/>
    <w:rsid w:val="00DB6C87"/>
    <w:rsid w:val="00E841D8"/>
    <w:rsid w:val="00ED4DA1"/>
    <w:rsid w:val="00EE6F13"/>
    <w:rsid w:val="00F514C9"/>
    <w:rsid w:val="00F6669A"/>
    <w:rsid w:val="00F71172"/>
    <w:rsid w:val="00F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38FC"/>
  <w15:docId w15:val="{87D87629-9C15-4116-B9DD-B448AEAE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A3FB5"/>
    <w:pPr>
      <w:widowControl w:val="0"/>
      <w:autoSpaceDE w:val="0"/>
      <w:autoSpaceDN w:val="0"/>
      <w:spacing w:line="240" w:lineRule="auto"/>
      <w:ind w:left="280"/>
      <w:jc w:val="center"/>
      <w:outlineLvl w:val="0"/>
    </w:pPr>
    <w:rPr>
      <w:rFonts w:eastAsia="Times New Roman" w:cs="Times New Roman"/>
      <w:b/>
      <w:bCs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C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A3FB5"/>
    <w:rPr>
      <w:rFonts w:eastAsia="Times New Roman" w:cs="Times New Roman"/>
      <w:b/>
      <w:bCs/>
      <w:szCs w:val="24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F2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9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9522-78FA-475E-9F06-283B6CE9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15</Pages>
  <Words>3368</Words>
  <Characters>18188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Edcarlos</dc:creator>
  <cp:lastModifiedBy>Edcarlos Vasconcelos da Silva</cp:lastModifiedBy>
  <cp:revision>18</cp:revision>
  <dcterms:created xsi:type="dcterms:W3CDTF">2024-12-04T20:44:00Z</dcterms:created>
  <dcterms:modified xsi:type="dcterms:W3CDTF">2025-01-17T03:42:00Z</dcterms:modified>
</cp:coreProperties>
</file>